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27C3" w14:textId="72E02CEF" w:rsidR="00E6377C" w:rsidRPr="009729F9" w:rsidRDefault="00E6377C" w:rsidP="00BB0DE9">
      <w:pPr>
        <w:pStyle w:val="NEWPRESSOBIGBODYCOPY"/>
        <w:spacing w:after="0" w:line="240" w:lineRule="auto"/>
        <w:rPr>
          <w:rFonts w:ascii="Montserrat" w:hAnsi="Montserrat" w:cs="Cera Pro"/>
          <w:b/>
          <w:bCs/>
          <w:color w:val="005B9E"/>
          <w:sz w:val="34"/>
          <w:szCs w:val="34"/>
        </w:rPr>
      </w:pPr>
      <w:r w:rsidRPr="009729F9">
        <w:rPr>
          <w:rFonts w:ascii="Montserrat" w:hAnsi="Montserrat" w:cs="Cera Pro"/>
          <w:b/>
          <w:bCs/>
          <w:color w:val="005B9E"/>
          <w:sz w:val="34"/>
          <w:szCs w:val="34"/>
        </w:rPr>
        <w:t>Student Project Proposal</w:t>
      </w:r>
      <w:r w:rsidR="00BB0DE9" w:rsidRPr="009729F9">
        <w:rPr>
          <w:rFonts w:ascii="Montserrat" w:hAnsi="Montserrat" w:cs="Cera Pro"/>
          <w:b/>
          <w:bCs/>
          <w:color w:val="005B9E"/>
          <w:sz w:val="34"/>
          <w:szCs w:val="34"/>
        </w:rPr>
        <w:t xml:space="preserve"> </w:t>
      </w:r>
      <w:r w:rsidRPr="009729F9">
        <w:rPr>
          <w:rFonts w:ascii="Montserrat" w:hAnsi="Montserrat" w:cs="Cera Pro"/>
          <w:b/>
          <w:bCs/>
          <w:color w:val="005B9E"/>
          <w:sz w:val="34"/>
          <w:szCs w:val="34"/>
        </w:rPr>
        <w:t>(</w:t>
      </w:r>
      <w:r w:rsidR="009729F9" w:rsidRPr="009729F9">
        <w:rPr>
          <w:rFonts w:ascii="Montserrat" w:hAnsi="Montserrat" w:cs="Cera Pro"/>
          <w:b/>
          <w:bCs/>
          <w:color w:val="005B9E"/>
          <w:sz w:val="34"/>
          <w:szCs w:val="34"/>
        </w:rPr>
        <w:t xml:space="preserve">PhD, </w:t>
      </w:r>
      <w:r w:rsidRPr="009729F9">
        <w:rPr>
          <w:rFonts w:ascii="Montserrat" w:hAnsi="Montserrat" w:cs="Cera Pro"/>
          <w:b/>
          <w:bCs/>
          <w:color w:val="005B9E"/>
          <w:sz w:val="34"/>
          <w:szCs w:val="34"/>
        </w:rPr>
        <w:t>Master’s and Internships)</w:t>
      </w:r>
    </w:p>
    <w:p w14:paraId="7CC42ACA" w14:textId="77777777" w:rsidR="00954DA7" w:rsidRDefault="00954DA7" w:rsidP="00954DA7">
      <w:pPr>
        <w:pStyle w:val="NEWPRESSOBIGBODYCOPY"/>
        <w:spacing w:after="0"/>
        <w:rPr>
          <w:rFonts w:ascii="Cera Pro" w:hAnsi="Cera Pro" w:cs="Cera Pro"/>
          <w:b/>
          <w:bCs/>
          <w:color w:val="005B9E"/>
          <w:sz w:val="40"/>
          <w:szCs w:val="40"/>
        </w:rPr>
        <w:sectPr w:rsidR="00954DA7" w:rsidSect="00695A61">
          <w:headerReference w:type="default" r:id="rId7"/>
          <w:footerReference w:type="even" r:id="rId8"/>
          <w:footerReference w:type="default" r:id="rId9"/>
          <w:pgSz w:w="11906" w:h="16838"/>
          <w:pgMar w:top="2908" w:right="720" w:bottom="720" w:left="720" w:header="392" w:footer="234" w:gutter="0"/>
          <w:cols w:space="708"/>
          <w:docGrid w:linePitch="360"/>
        </w:sectPr>
      </w:pPr>
    </w:p>
    <w:p w14:paraId="766177FB" w14:textId="77777777" w:rsidR="00954DA7" w:rsidRPr="003A6A58" w:rsidRDefault="00954DA7" w:rsidP="00954DA7">
      <w:pPr>
        <w:pStyle w:val="BasicParagraph"/>
        <w:suppressAutoHyphens/>
        <w:spacing w:after="113"/>
        <w:rPr>
          <w:rFonts w:ascii="Montserrat" w:hAnsi="Montserrat" w:cs="Cera Pro"/>
          <w:color w:val="012842"/>
          <w:sz w:val="18"/>
          <w:szCs w:val="18"/>
        </w:rPr>
        <w:sectPr w:rsidR="00954DA7" w:rsidRPr="003A6A58" w:rsidSect="00695A61">
          <w:type w:val="continuous"/>
          <w:pgSz w:w="11906" w:h="16838"/>
          <w:pgMar w:top="2908" w:right="720" w:bottom="720" w:left="720" w:header="392" w:footer="234" w:gutter="0"/>
          <w:cols w:space="708"/>
          <w:docGrid w:linePitch="360"/>
        </w:sectPr>
      </w:pPr>
    </w:p>
    <w:p w14:paraId="703E5FAF" w14:textId="56866C49" w:rsidR="003F0501" w:rsidRDefault="00954DA7" w:rsidP="00BB0DE9">
      <w:pPr>
        <w:pStyle w:val="BasicParagraph"/>
        <w:suppressAutoHyphens/>
        <w:spacing w:after="113" w:line="276" w:lineRule="auto"/>
        <w:rPr>
          <w:rFonts w:ascii="Montserrat" w:hAnsi="Montserrat" w:cs="Cera Pro"/>
          <w:color w:val="012842"/>
          <w:sz w:val="16"/>
          <w:szCs w:val="16"/>
        </w:rPr>
      </w:pPr>
      <w:r w:rsidRPr="003A6A58">
        <w:rPr>
          <w:rFonts w:ascii="Montserrat" w:hAnsi="Montserrat" w:cs="Cera Pro"/>
          <w:color w:val="012842"/>
          <w:sz w:val="16"/>
          <w:szCs w:val="16"/>
        </w:rPr>
        <w:t>The Bioresource Processing Alliance (BPA) is a government-</w:t>
      </w:r>
      <w:r w:rsidR="00E54D98">
        <w:rPr>
          <w:rFonts w:ascii="Montserrat" w:hAnsi="Montserrat" w:cs="Cera Pro"/>
          <w:color w:val="012842"/>
          <w:sz w:val="16"/>
          <w:szCs w:val="16"/>
        </w:rPr>
        <w:t>funded</w:t>
      </w:r>
      <w:r w:rsidRPr="003A6A58">
        <w:rPr>
          <w:rFonts w:ascii="Montserrat" w:hAnsi="Montserrat" w:cs="Cera Pro"/>
          <w:color w:val="012842"/>
          <w:sz w:val="16"/>
          <w:szCs w:val="16"/>
        </w:rPr>
        <w:t xml:space="preserve"> </w:t>
      </w:r>
      <w:proofErr w:type="spellStart"/>
      <w:r w:rsidRPr="003A6A58">
        <w:rPr>
          <w:rFonts w:ascii="Montserrat" w:hAnsi="Montserrat" w:cs="Cera Pro"/>
          <w:color w:val="012842"/>
          <w:sz w:val="16"/>
          <w:szCs w:val="16"/>
        </w:rPr>
        <w:t>programme</w:t>
      </w:r>
      <w:proofErr w:type="spellEnd"/>
      <w:r w:rsidRPr="003A6A58">
        <w:rPr>
          <w:rFonts w:ascii="Montserrat" w:hAnsi="Montserrat" w:cs="Cera Pro"/>
          <w:color w:val="012842"/>
          <w:sz w:val="16"/>
          <w:szCs w:val="16"/>
        </w:rPr>
        <w:t xml:space="preserve"> that supports NZ manufacturing businesses to harness the hidden value in the biological materials they process. </w:t>
      </w:r>
    </w:p>
    <w:p w14:paraId="2114D918" w14:textId="7DF51A10" w:rsidR="00954DA7" w:rsidRPr="003A6A58" w:rsidRDefault="003F0501" w:rsidP="00BB0DE9">
      <w:pPr>
        <w:pStyle w:val="BasicParagraph"/>
        <w:suppressAutoHyphens/>
        <w:spacing w:after="113" w:line="276" w:lineRule="auto"/>
        <w:rPr>
          <w:rFonts w:ascii="Montserrat" w:hAnsi="Montserrat" w:cs="Cera Pro"/>
          <w:color w:val="012842"/>
          <w:sz w:val="16"/>
          <w:szCs w:val="16"/>
        </w:rPr>
      </w:pPr>
      <w:r>
        <w:rPr>
          <w:rFonts w:ascii="Montserrat" w:hAnsi="Montserrat" w:cs="Cera Pro"/>
          <w:color w:val="012842"/>
          <w:sz w:val="16"/>
          <w:szCs w:val="16"/>
        </w:rPr>
        <w:t>W</w:t>
      </w:r>
      <w:r w:rsidR="00954DA7" w:rsidRPr="003A6A58">
        <w:rPr>
          <w:rFonts w:ascii="Montserrat" w:hAnsi="Montserrat" w:cs="Cera Pro"/>
          <w:color w:val="012842"/>
          <w:sz w:val="16"/>
          <w:szCs w:val="16"/>
        </w:rPr>
        <w:t>orking with universities to nurture new capability is an important part of the BPA mandate.</w:t>
      </w:r>
    </w:p>
    <w:p w14:paraId="37D934FA" w14:textId="5F0E138D" w:rsidR="00954DA7" w:rsidRDefault="00954DA7" w:rsidP="00BB0DE9">
      <w:pPr>
        <w:pStyle w:val="BasicParagraph"/>
        <w:suppressAutoHyphens/>
        <w:spacing w:after="113" w:line="276" w:lineRule="auto"/>
        <w:rPr>
          <w:rFonts w:ascii="Montserrat" w:hAnsi="Montserrat" w:cs="Cera Pro"/>
          <w:color w:val="012842"/>
          <w:sz w:val="16"/>
          <w:szCs w:val="16"/>
        </w:rPr>
      </w:pPr>
      <w:r w:rsidRPr="003A6A58">
        <w:rPr>
          <w:rFonts w:ascii="Montserrat" w:hAnsi="Montserrat" w:cs="Cera Pro"/>
          <w:color w:val="012842"/>
          <w:sz w:val="16"/>
          <w:szCs w:val="16"/>
        </w:rPr>
        <w:t xml:space="preserve">The BPA offers a range of support </w:t>
      </w:r>
      <w:r w:rsidR="000D7523">
        <w:rPr>
          <w:rFonts w:ascii="Montserrat" w:hAnsi="Montserrat" w:cs="Cera Pro"/>
          <w:color w:val="012842"/>
          <w:sz w:val="16"/>
          <w:szCs w:val="16"/>
        </w:rPr>
        <w:t>for</w:t>
      </w:r>
      <w:r w:rsidRPr="003A6A58">
        <w:rPr>
          <w:rFonts w:ascii="Montserrat" w:hAnsi="Montserrat" w:cs="Cera Pro"/>
          <w:color w:val="012842"/>
          <w:sz w:val="16"/>
          <w:szCs w:val="16"/>
        </w:rPr>
        <w:t xml:space="preserve"> studen</w:t>
      </w:r>
      <w:r w:rsidR="000D7523">
        <w:rPr>
          <w:rFonts w:ascii="Montserrat" w:hAnsi="Montserrat" w:cs="Cera Pro"/>
          <w:color w:val="012842"/>
          <w:sz w:val="16"/>
          <w:szCs w:val="16"/>
        </w:rPr>
        <w:t>ts</w:t>
      </w:r>
      <w:r w:rsidRPr="003A6A58">
        <w:rPr>
          <w:rFonts w:ascii="Montserrat" w:hAnsi="Montserrat" w:cs="Cera Pro"/>
          <w:color w:val="012842"/>
          <w:sz w:val="16"/>
          <w:szCs w:val="16"/>
        </w:rPr>
        <w:t xml:space="preserve">. </w:t>
      </w:r>
      <w:r w:rsidR="000D7523">
        <w:rPr>
          <w:rFonts w:ascii="Montserrat" w:hAnsi="Montserrat" w:cs="Cera Pro"/>
          <w:color w:val="012842"/>
          <w:sz w:val="16"/>
          <w:szCs w:val="16"/>
        </w:rPr>
        <w:t>This</w:t>
      </w:r>
      <w:r w:rsidRPr="003A6A58">
        <w:rPr>
          <w:rFonts w:ascii="Montserrat" w:hAnsi="Montserrat" w:cs="Cera Pro"/>
          <w:color w:val="012842"/>
          <w:sz w:val="16"/>
          <w:szCs w:val="16"/>
        </w:rPr>
        <w:t xml:space="preserve"> </w:t>
      </w:r>
      <w:r w:rsidR="009729F9">
        <w:rPr>
          <w:rFonts w:ascii="Montserrat" w:hAnsi="Montserrat" w:cs="Cera Pro"/>
          <w:color w:val="012842"/>
          <w:sz w:val="16"/>
          <w:szCs w:val="16"/>
        </w:rPr>
        <w:t>include</w:t>
      </w:r>
      <w:r w:rsidR="000D7523">
        <w:rPr>
          <w:rFonts w:ascii="Montserrat" w:hAnsi="Montserrat" w:cs="Cera Pro"/>
          <w:color w:val="012842"/>
          <w:sz w:val="16"/>
          <w:szCs w:val="16"/>
        </w:rPr>
        <w:t>s</w:t>
      </w:r>
      <w:r w:rsidRPr="003A6A58">
        <w:rPr>
          <w:rFonts w:ascii="Montserrat" w:hAnsi="Montserrat" w:cs="Cera Pro"/>
          <w:color w:val="012842"/>
          <w:sz w:val="16"/>
          <w:szCs w:val="16"/>
        </w:rPr>
        <w:t xml:space="preserve"> scholarships for </w:t>
      </w:r>
      <w:proofErr w:type="gramStart"/>
      <w:r w:rsidRPr="003A6A58">
        <w:rPr>
          <w:rFonts w:ascii="Montserrat" w:hAnsi="Montserrat" w:cs="Cera Pro"/>
          <w:color w:val="012842"/>
          <w:sz w:val="16"/>
          <w:szCs w:val="16"/>
        </w:rPr>
        <w:t>Master’s</w:t>
      </w:r>
      <w:proofErr w:type="gramEnd"/>
      <w:r w:rsidRPr="003A6A58">
        <w:rPr>
          <w:rFonts w:ascii="Montserrat" w:hAnsi="Montserrat" w:cs="Cera Pro"/>
          <w:color w:val="012842"/>
          <w:sz w:val="16"/>
          <w:szCs w:val="16"/>
        </w:rPr>
        <w:t xml:space="preserve"> </w:t>
      </w:r>
      <w:r w:rsidR="009729F9">
        <w:rPr>
          <w:rFonts w:ascii="Montserrat" w:hAnsi="Montserrat" w:cs="Cera Pro"/>
          <w:color w:val="012842"/>
          <w:sz w:val="16"/>
          <w:szCs w:val="16"/>
        </w:rPr>
        <w:t>&amp; PhD students</w:t>
      </w:r>
      <w:r w:rsidRPr="003A6A58">
        <w:rPr>
          <w:rFonts w:ascii="Montserrat" w:hAnsi="Montserrat" w:cs="Cera Pro"/>
          <w:color w:val="012842"/>
          <w:sz w:val="16"/>
          <w:szCs w:val="16"/>
        </w:rPr>
        <w:t xml:space="preserve">, partial support where </w:t>
      </w:r>
      <w:r w:rsidR="00E54D98">
        <w:rPr>
          <w:rFonts w:ascii="Montserrat" w:hAnsi="Montserrat" w:cs="Cera Pro"/>
          <w:color w:val="012842"/>
          <w:sz w:val="16"/>
          <w:szCs w:val="16"/>
        </w:rPr>
        <w:t>research organisations</w:t>
      </w:r>
      <w:r w:rsidRPr="003A6A58">
        <w:rPr>
          <w:rFonts w:ascii="Montserrat" w:hAnsi="Montserrat" w:cs="Cera Pro"/>
          <w:color w:val="012842"/>
          <w:sz w:val="16"/>
          <w:szCs w:val="16"/>
        </w:rPr>
        <w:t xml:space="preserve"> and/or industry are </w:t>
      </w:r>
      <w:r w:rsidR="00E54D98">
        <w:rPr>
          <w:rFonts w:ascii="Montserrat" w:hAnsi="Montserrat" w:cs="Cera Pro"/>
          <w:color w:val="012842"/>
          <w:sz w:val="16"/>
          <w:szCs w:val="16"/>
        </w:rPr>
        <w:t xml:space="preserve">contributing, and </w:t>
      </w:r>
      <w:r w:rsidR="00107DB6" w:rsidRPr="00107DB6">
        <w:rPr>
          <w:rFonts w:ascii="Montserrat" w:hAnsi="Montserrat" w:cs="Cera Pro"/>
          <w:color w:val="012842"/>
          <w:sz w:val="16"/>
          <w:szCs w:val="16"/>
        </w:rPr>
        <w:t>internships to support enrolled students working on summer projects run by BPA partners</w:t>
      </w:r>
      <w:r w:rsidR="00107DB6">
        <w:rPr>
          <w:rFonts w:ascii="Montserrat" w:hAnsi="Montserrat" w:cs="Cera Pro"/>
          <w:color w:val="012842"/>
          <w:sz w:val="16"/>
          <w:szCs w:val="16"/>
        </w:rPr>
        <w:t xml:space="preserve">, </w:t>
      </w:r>
      <w:r w:rsidR="00107DB6" w:rsidRPr="00107DB6">
        <w:rPr>
          <w:rFonts w:ascii="Montserrat" w:hAnsi="Montserrat" w:cs="Cera Pro"/>
          <w:color w:val="012842"/>
          <w:sz w:val="16"/>
          <w:szCs w:val="16"/>
        </w:rPr>
        <w:t>universities or in industry.</w:t>
      </w:r>
    </w:p>
    <w:p w14:paraId="4F70DBD6" w14:textId="4DC9590D" w:rsidR="00E54D98" w:rsidRDefault="00DF2B7D" w:rsidP="00BB0DE9">
      <w:pPr>
        <w:pStyle w:val="BasicParagraph"/>
        <w:suppressAutoHyphens/>
        <w:spacing w:after="113" w:line="276" w:lineRule="auto"/>
        <w:rPr>
          <w:rFonts w:ascii="Montserrat" w:hAnsi="Montserrat" w:cs="Cera Pro"/>
          <w:color w:val="012842"/>
          <w:sz w:val="16"/>
          <w:szCs w:val="16"/>
        </w:rPr>
      </w:pPr>
      <w:r>
        <w:rPr>
          <w:rFonts w:ascii="Montserrat" w:hAnsi="Montserrat" w:cs="Cera Pro"/>
          <w:color w:val="012842"/>
          <w:sz w:val="16"/>
          <w:szCs w:val="16"/>
        </w:rPr>
        <w:t xml:space="preserve">We have </w:t>
      </w:r>
      <w:hyperlink r:id="rId10" w:history="1">
        <w:r w:rsidRPr="009444BD">
          <w:rPr>
            <w:rStyle w:val="Hyperlink"/>
            <w:rFonts w:ascii="Montserrat" w:hAnsi="Montserrat" w:cs="Cera Pro"/>
            <w:sz w:val="16"/>
            <w:szCs w:val="16"/>
          </w:rPr>
          <w:t>one student funding round annually</w:t>
        </w:r>
      </w:hyperlink>
      <w:r>
        <w:rPr>
          <w:rFonts w:ascii="Montserrat" w:hAnsi="Montserrat" w:cs="Cera Pro"/>
          <w:color w:val="012842"/>
          <w:sz w:val="16"/>
          <w:szCs w:val="16"/>
        </w:rPr>
        <w:t>, in September, but may consider applications in other rounds at our</w:t>
      </w:r>
      <w:r w:rsidR="004B4FA0">
        <w:rPr>
          <w:rFonts w:ascii="Montserrat" w:hAnsi="Montserrat" w:cs="Cera Pro"/>
          <w:color w:val="012842"/>
          <w:sz w:val="16"/>
          <w:szCs w:val="16"/>
        </w:rPr>
        <w:t xml:space="preserve"> </w:t>
      </w:r>
      <w:r>
        <w:rPr>
          <w:rFonts w:ascii="Montserrat" w:hAnsi="Montserrat" w:cs="Cera Pro"/>
          <w:color w:val="012842"/>
          <w:sz w:val="16"/>
          <w:szCs w:val="16"/>
        </w:rPr>
        <w:t>discretion.</w:t>
      </w:r>
      <w:r w:rsidR="003F0501">
        <w:rPr>
          <w:rFonts w:ascii="Montserrat" w:hAnsi="Montserrat" w:cs="Cera Pro"/>
          <w:color w:val="012842"/>
          <w:sz w:val="16"/>
          <w:szCs w:val="16"/>
        </w:rPr>
        <w:t xml:space="preserve">  The BPA has funding available for one PhD, two </w:t>
      </w:r>
      <w:proofErr w:type="gramStart"/>
      <w:r w:rsidR="003F0501">
        <w:rPr>
          <w:rFonts w:ascii="Montserrat" w:hAnsi="Montserrat" w:cs="Cera Pro"/>
          <w:color w:val="012842"/>
          <w:sz w:val="16"/>
          <w:szCs w:val="16"/>
        </w:rPr>
        <w:t>Master’s</w:t>
      </w:r>
      <w:proofErr w:type="gramEnd"/>
      <w:r w:rsidR="003F0501">
        <w:rPr>
          <w:rFonts w:ascii="Montserrat" w:hAnsi="Montserrat" w:cs="Cera Pro"/>
          <w:color w:val="012842"/>
          <w:sz w:val="16"/>
          <w:szCs w:val="16"/>
        </w:rPr>
        <w:t xml:space="preserve"> and up to eight interns per year.</w:t>
      </w:r>
    </w:p>
    <w:p w14:paraId="63ADDC5E" w14:textId="77777777" w:rsidR="0031508D" w:rsidRPr="003A6A58" w:rsidRDefault="00954DA7" w:rsidP="00BB0DE9">
      <w:pPr>
        <w:pStyle w:val="NEWPRESSOBIGBODYCOPY"/>
        <w:spacing w:after="0" w:line="276" w:lineRule="auto"/>
        <w:rPr>
          <w:rFonts w:ascii="Montserrat" w:hAnsi="Montserrat" w:cs="Cera Pro"/>
          <w:b/>
          <w:bCs/>
          <w:color w:val="005B9E"/>
          <w:sz w:val="16"/>
          <w:szCs w:val="16"/>
        </w:rPr>
      </w:pPr>
      <w:r w:rsidRPr="003A6A58">
        <w:rPr>
          <w:rFonts w:ascii="Montserrat" w:hAnsi="Montserrat" w:cs="Cera Pro"/>
          <w:b/>
          <w:bCs/>
          <w:color w:val="012842"/>
          <w:sz w:val="16"/>
          <w:szCs w:val="16"/>
        </w:rPr>
        <w:t>To apply for funding for a student project, please complete this</w:t>
      </w:r>
      <w:r w:rsidR="00F84674" w:rsidRPr="003A6A58">
        <w:rPr>
          <w:rFonts w:ascii="Montserrat" w:hAnsi="Montserrat" w:cs="Cera Pro"/>
          <w:b/>
          <w:bCs/>
          <w:color w:val="012842"/>
          <w:sz w:val="16"/>
          <w:szCs w:val="16"/>
        </w:rPr>
        <w:t xml:space="preserve"> </w:t>
      </w:r>
      <w:r w:rsidRPr="003A6A58">
        <w:rPr>
          <w:rFonts w:ascii="Montserrat" w:hAnsi="Montserrat" w:cs="Cera Pro"/>
          <w:b/>
          <w:bCs/>
          <w:color w:val="012842"/>
          <w:sz w:val="16"/>
          <w:szCs w:val="16"/>
        </w:rPr>
        <w:t>template, which should then be submitted by the lead organisation using the BPA’s web portal:</w:t>
      </w:r>
      <w:r w:rsidRPr="003A6A58">
        <w:rPr>
          <w:rFonts w:ascii="Montserrat" w:hAnsi="Montserrat" w:cs="Cera Pro"/>
          <w:b/>
          <w:bCs/>
          <w:color w:val="012842"/>
          <w:sz w:val="16"/>
          <w:szCs w:val="16"/>
        </w:rPr>
        <w:br/>
      </w:r>
      <w:r w:rsidRPr="003A6A58">
        <w:rPr>
          <w:rFonts w:ascii="Montserrat" w:hAnsi="Montserrat" w:cs="Cera Pro"/>
          <w:b/>
          <w:bCs/>
          <w:color w:val="005B9E"/>
          <w:sz w:val="16"/>
          <w:szCs w:val="16"/>
        </w:rPr>
        <w:t>https://bpa.grantplatform.com/</w:t>
      </w:r>
    </w:p>
    <w:p w14:paraId="30D14B28" w14:textId="77777777" w:rsidR="00BB0DE9" w:rsidRDefault="00BB0DE9" w:rsidP="00BB0DE9">
      <w:pPr>
        <w:pStyle w:val="NEWPRESSOBIGBODYCOPY"/>
        <w:spacing w:after="0" w:line="276" w:lineRule="auto"/>
        <w:rPr>
          <w:rFonts w:ascii="Cera Pro" w:hAnsi="Cera Pro" w:cs="Cera Pro"/>
          <w:b/>
          <w:bCs/>
          <w:color w:val="005B9E"/>
          <w:sz w:val="16"/>
          <w:szCs w:val="16"/>
        </w:rPr>
      </w:pPr>
    </w:p>
    <w:p w14:paraId="4CD0D7EE" w14:textId="2A725DC5" w:rsidR="003F0501" w:rsidRPr="003F0501" w:rsidRDefault="003F0501" w:rsidP="00BB0DE9">
      <w:pPr>
        <w:pStyle w:val="NEWPRESSOBIGBODYCOPY"/>
        <w:spacing w:after="0" w:line="276" w:lineRule="auto"/>
        <w:rPr>
          <w:rFonts w:ascii="Montserrat" w:hAnsi="Montserrat" w:cs="Cera Pro"/>
          <w:b/>
          <w:bCs/>
          <w:color w:val="012842"/>
          <w:sz w:val="16"/>
          <w:szCs w:val="16"/>
        </w:rPr>
      </w:pPr>
      <w:r w:rsidRPr="003F0501">
        <w:rPr>
          <w:rFonts w:ascii="Montserrat" w:hAnsi="Montserrat" w:cs="Cera Pro"/>
          <w:b/>
          <w:bCs/>
          <w:color w:val="012842"/>
          <w:sz w:val="16"/>
          <w:szCs w:val="16"/>
        </w:rPr>
        <w:t xml:space="preserve">Note that by submitting this application the host organisation must accept the ‘General Terms’ in our current Student Sponsorship Agreement.  These </w:t>
      </w:r>
      <w:r w:rsidR="000D7523">
        <w:rPr>
          <w:rFonts w:ascii="Montserrat" w:hAnsi="Montserrat" w:cs="Cera Pro"/>
          <w:b/>
          <w:bCs/>
          <w:color w:val="012842"/>
          <w:sz w:val="16"/>
          <w:szCs w:val="16"/>
        </w:rPr>
        <w:t>terms cannot</w:t>
      </w:r>
      <w:r w:rsidRPr="003F0501">
        <w:rPr>
          <w:rFonts w:ascii="Montserrat" w:hAnsi="Montserrat" w:cs="Cera Pro"/>
          <w:b/>
          <w:bCs/>
          <w:color w:val="012842"/>
          <w:sz w:val="16"/>
          <w:szCs w:val="16"/>
        </w:rPr>
        <w:t xml:space="preserve"> be negotiated.</w:t>
      </w:r>
      <w:r>
        <w:rPr>
          <w:rFonts w:ascii="Montserrat" w:hAnsi="Montserrat" w:cs="Cera Pro"/>
          <w:b/>
          <w:bCs/>
          <w:color w:val="012842"/>
          <w:sz w:val="16"/>
          <w:szCs w:val="16"/>
        </w:rPr>
        <w:t xml:space="preserve">  Please e-mail the </w:t>
      </w:r>
      <w:hyperlink r:id="rId11" w:history="1">
        <w:r w:rsidRPr="000D7523">
          <w:rPr>
            <w:rStyle w:val="Hyperlink"/>
            <w:rFonts w:ascii="Montserrat" w:hAnsi="Montserrat" w:cs="Cera Pro"/>
            <w:b/>
            <w:bCs/>
            <w:sz w:val="16"/>
            <w:szCs w:val="16"/>
          </w:rPr>
          <w:t>BPA GM</w:t>
        </w:r>
      </w:hyperlink>
      <w:r>
        <w:rPr>
          <w:rFonts w:ascii="Montserrat" w:hAnsi="Montserrat" w:cs="Cera Pro"/>
          <w:b/>
          <w:bCs/>
          <w:color w:val="012842"/>
          <w:sz w:val="16"/>
          <w:szCs w:val="16"/>
        </w:rPr>
        <w:t xml:space="preserve"> for a copy of these terms if your legal department needs to review them prior to your application.  </w:t>
      </w:r>
    </w:p>
    <w:p w14:paraId="08AB40B9" w14:textId="77777777" w:rsidR="00BB0DE9" w:rsidRDefault="00BB0DE9" w:rsidP="00BB0DE9">
      <w:pPr>
        <w:pStyle w:val="NEWPRESSOBIGBODYCOPY"/>
        <w:spacing w:after="0" w:line="276" w:lineRule="auto"/>
        <w:rPr>
          <w:rFonts w:ascii="Cera Pro" w:hAnsi="Cera Pro" w:cs="Cera Pro"/>
          <w:b/>
          <w:bCs/>
          <w:color w:val="005B9E"/>
          <w:sz w:val="16"/>
          <w:szCs w:val="16"/>
        </w:rPr>
      </w:pPr>
    </w:p>
    <w:p w14:paraId="62217F50" w14:textId="77777777" w:rsidR="00BB0DE9" w:rsidRDefault="00BB0DE9" w:rsidP="00BB0DE9">
      <w:pPr>
        <w:pStyle w:val="NEWPRESSOBIGBODYCOPY"/>
        <w:spacing w:after="0" w:line="276" w:lineRule="auto"/>
        <w:rPr>
          <w:rFonts w:ascii="Cera Pro" w:hAnsi="Cera Pro" w:cs="Cera Pro"/>
          <w:b/>
          <w:bCs/>
          <w:color w:val="005B9E"/>
          <w:sz w:val="16"/>
          <w:szCs w:val="16"/>
        </w:rPr>
      </w:pPr>
    </w:p>
    <w:p w14:paraId="2FAEEF0D" w14:textId="77777777" w:rsidR="004B4FA0" w:rsidRDefault="004B4FA0" w:rsidP="00BB0DE9">
      <w:pPr>
        <w:pStyle w:val="NEWPRESSOBIGBODYCOPY"/>
        <w:spacing w:after="0" w:line="276" w:lineRule="auto"/>
        <w:rPr>
          <w:rFonts w:ascii="Cera Pro" w:hAnsi="Cera Pro" w:cs="Cera Pro"/>
          <w:b/>
          <w:bCs/>
          <w:color w:val="005B9E"/>
          <w:sz w:val="16"/>
          <w:szCs w:val="16"/>
        </w:rPr>
      </w:pPr>
    </w:p>
    <w:p w14:paraId="5A57D3B4" w14:textId="08A339A6" w:rsidR="004B4FA0" w:rsidRPr="00F84674" w:rsidRDefault="004B4FA0" w:rsidP="00BB0DE9">
      <w:pPr>
        <w:pStyle w:val="NEWPRESSOBIGBODYCOPY"/>
        <w:spacing w:after="0" w:line="276" w:lineRule="auto"/>
        <w:rPr>
          <w:rFonts w:ascii="Cera Pro" w:hAnsi="Cera Pro" w:cs="Cera Pro"/>
          <w:b/>
          <w:bCs/>
          <w:color w:val="005B9E"/>
          <w:sz w:val="16"/>
          <w:szCs w:val="16"/>
        </w:rPr>
        <w:sectPr w:rsidR="004B4FA0" w:rsidRPr="00F84674" w:rsidSect="00695A61">
          <w:type w:val="continuous"/>
          <w:pgSz w:w="11906" w:h="16838"/>
          <w:pgMar w:top="2908" w:right="720" w:bottom="720" w:left="720" w:header="392" w:footer="234" w:gutter="0"/>
          <w:cols w:num="2" w:space="708"/>
          <w:docGrid w:linePitch="360"/>
        </w:sectPr>
      </w:pPr>
    </w:p>
    <w:tbl>
      <w:tblPr>
        <w:tblW w:w="10466" w:type="dxa"/>
        <w:tblInd w:w="-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84"/>
        <w:gridCol w:w="6782"/>
      </w:tblGrid>
      <w:tr w:rsidR="00954DA7" w14:paraId="256F3161" w14:textId="77777777" w:rsidTr="00993DE0">
        <w:trPr>
          <w:trHeight w:val="267"/>
        </w:trPr>
        <w:tc>
          <w:tcPr>
            <w:tcW w:w="10466" w:type="dxa"/>
            <w:gridSpan w:val="2"/>
            <w:shd w:val="solid" w:color="DCE8F3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B274A" w14:textId="77777777" w:rsidR="00954DA7" w:rsidRPr="003A6A58" w:rsidRDefault="00954DA7">
            <w:pPr>
              <w:pStyle w:val="BasicParagraph"/>
              <w:suppressAutoHyphens/>
              <w:rPr>
                <w:rFonts w:ascii="Montserrat" w:hAnsi="Montserrat"/>
              </w:rPr>
            </w:pPr>
            <w:r w:rsidRPr="003A6A58"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  <w:t>General information</w:t>
            </w:r>
          </w:p>
        </w:tc>
      </w:tr>
      <w:tr w:rsidR="00954DA7" w14:paraId="1DA2D8D1" w14:textId="77777777" w:rsidTr="003A6A58">
        <w:trPr>
          <w:trHeight w:val="16"/>
        </w:trPr>
        <w:tc>
          <w:tcPr>
            <w:tcW w:w="3684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61481" w14:textId="77777777" w:rsidR="00954DA7" w:rsidRPr="003A6A58" w:rsidRDefault="00954DA7" w:rsidP="00964BDC">
            <w:pPr>
              <w:pStyle w:val="BasicParagraph"/>
              <w:suppressAutoHyphens/>
              <w:spacing w:line="276" w:lineRule="auto"/>
              <w:rPr>
                <w:rFonts w:ascii="Montserrat" w:hAnsi="Montserrat"/>
              </w:rPr>
            </w:pPr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Title of proposed project:</w:t>
            </w:r>
          </w:p>
        </w:tc>
        <w:tc>
          <w:tcPr>
            <w:tcW w:w="678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D7088" w14:textId="53244E3A" w:rsidR="00954DA7" w:rsidRPr="003A6A58" w:rsidRDefault="00954DA7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tr w:rsidR="00954DA7" w14:paraId="5FBCF9F3" w14:textId="77777777" w:rsidTr="003A6A58">
        <w:trPr>
          <w:trHeight w:val="18"/>
        </w:trPr>
        <w:tc>
          <w:tcPr>
            <w:tcW w:w="3684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48160" w14:textId="77777777" w:rsidR="00954DA7" w:rsidRPr="003A6A58" w:rsidRDefault="00954DA7" w:rsidP="00964BDC">
            <w:pPr>
              <w:pStyle w:val="BasicParagraph"/>
              <w:suppressAutoHyphens/>
              <w:spacing w:line="276" w:lineRule="auto"/>
              <w:rPr>
                <w:rFonts w:ascii="Montserrat" w:hAnsi="Montserrat"/>
              </w:rPr>
            </w:pPr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Master’s or internship?</w:t>
            </w:r>
          </w:p>
        </w:tc>
        <w:tc>
          <w:tcPr>
            <w:tcW w:w="678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4033D" w14:textId="20936F5F" w:rsidR="00954DA7" w:rsidRPr="003A6A58" w:rsidRDefault="00954DA7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tr w:rsidR="00954DA7" w14:paraId="2455BF7E" w14:textId="77777777" w:rsidTr="003A6A58">
        <w:trPr>
          <w:trHeight w:val="441"/>
        </w:trPr>
        <w:tc>
          <w:tcPr>
            <w:tcW w:w="3684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DC15B" w14:textId="77777777" w:rsidR="00954DA7" w:rsidRPr="003A6A58" w:rsidRDefault="00954DA7" w:rsidP="00964BDC">
            <w:pPr>
              <w:pStyle w:val="BasicParagraph"/>
              <w:suppressAutoHyphens/>
              <w:spacing w:after="57" w:line="276" w:lineRule="auto"/>
              <w:rPr>
                <w:rFonts w:ascii="Montserrat" w:hAnsi="Montserrat" w:cs="Cera Pro"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Has a student been identified?</w:t>
            </w:r>
          </w:p>
          <w:p w14:paraId="437FB758" w14:textId="35D5224C" w:rsidR="00954DA7" w:rsidRPr="00107DB6" w:rsidRDefault="00954DA7" w:rsidP="00107DB6">
            <w:pPr>
              <w:pStyle w:val="BasicParagraph"/>
              <w:suppressAutoHyphens/>
              <w:spacing w:line="276" w:lineRule="auto"/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</w:pPr>
            <w:r w:rsidRPr="003A6A58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I</w:t>
            </w:r>
            <w:r w:rsidR="00107DB6" w:rsidRPr="00107DB6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f yes, insert name here and attach CV, academic transcript, and cover letter to this form. Please note that the student</w:t>
            </w:r>
            <w:r w:rsidR="00107DB6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 xml:space="preserve"> </w:t>
            </w:r>
            <w:r w:rsidR="00107DB6" w:rsidRPr="00107DB6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must confirm NZ residency with relevant identification.</w:t>
            </w:r>
          </w:p>
        </w:tc>
        <w:tc>
          <w:tcPr>
            <w:tcW w:w="678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98B68" w14:textId="3CF866FB" w:rsidR="00954DA7" w:rsidRPr="003A6A58" w:rsidRDefault="00954DA7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tr w:rsidR="00993DE0" w14:paraId="34D30D2B" w14:textId="77777777" w:rsidTr="003A6A58">
        <w:trPr>
          <w:trHeight w:val="18"/>
        </w:trPr>
        <w:tc>
          <w:tcPr>
            <w:tcW w:w="3684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00CC9" w14:textId="77777777" w:rsidR="00993DE0" w:rsidRPr="003A6A58" w:rsidRDefault="00993DE0" w:rsidP="00964BDC">
            <w:pPr>
              <w:pStyle w:val="BasicParagraph"/>
              <w:suppressAutoHyphens/>
              <w:spacing w:line="276" w:lineRule="auto"/>
              <w:rPr>
                <w:rFonts w:ascii="Montserrat" w:hAnsi="Montserrat"/>
              </w:rPr>
            </w:pPr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Proposed duration of project and start date:</w:t>
            </w:r>
          </w:p>
        </w:tc>
        <w:tc>
          <w:tcPr>
            <w:tcW w:w="678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71D7C" w14:textId="716C6644" w:rsidR="00993DE0" w:rsidRPr="003A6A58" w:rsidRDefault="00993DE0" w:rsidP="00993DE0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tr w:rsidR="00993DE0" w14:paraId="3AFDCE83" w14:textId="77777777" w:rsidTr="003A6A58">
        <w:trPr>
          <w:trHeight w:val="18"/>
        </w:trPr>
        <w:tc>
          <w:tcPr>
            <w:tcW w:w="3684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CEC7C" w14:textId="77777777" w:rsidR="00993DE0" w:rsidRPr="003A6A58" w:rsidRDefault="00993DE0" w:rsidP="00964BDC">
            <w:pPr>
              <w:pStyle w:val="BasicParagraph"/>
              <w:suppressAutoHyphens/>
              <w:spacing w:line="276" w:lineRule="auto"/>
              <w:rPr>
                <w:rFonts w:ascii="Montserrat" w:hAnsi="Montserrat"/>
              </w:rPr>
            </w:pPr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Funding requested from the BPA*:</w:t>
            </w:r>
          </w:p>
        </w:tc>
        <w:tc>
          <w:tcPr>
            <w:tcW w:w="678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91DEC" w14:textId="784D300A" w:rsidR="00993DE0" w:rsidRPr="003A6A58" w:rsidRDefault="00993DE0" w:rsidP="00993DE0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</w:tbl>
    <w:p w14:paraId="1511431F" w14:textId="09F00B6F" w:rsidR="003A6A58" w:rsidRDefault="00993DE0" w:rsidP="00993DE0">
      <w:pPr>
        <w:pStyle w:val="BasicParagraph"/>
        <w:spacing w:after="113" w:line="240" w:lineRule="auto"/>
        <w:rPr>
          <w:rFonts w:ascii="Montserrat" w:hAnsi="Montserrat" w:cs="Cera Pro"/>
          <w:b/>
          <w:bCs/>
          <w:color w:val="005B9E"/>
          <w:sz w:val="12"/>
          <w:szCs w:val="12"/>
        </w:rPr>
      </w:pPr>
      <w:r w:rsidRPr="003A6A58">
        <w:rPr>
          <w:rFonts w:ascii="Montserrat" w:hAnsi="Montserrat" w:cs="Cera Pro"/>
          <w:color w:val="012842"/>
          <w:sz w:val="12"/>
          <w:szCs w:val="12"/>
        </w:rPr>
        <w:t xml:space="preserve">*Refer to BPA website for </w:t>
      </w:r>
      <w:r w:rsidR="004F2A82">
        <w:rPr>
          <w:rFonts w:ascii="Montserrat" w:hAnsi="Montserrat" w:cs="Cera Pro"/>
          <w:color w:val="012842"/>
          <w:sz w:val="12"/>
          <w:szCs w:val="12"/>
        </w:rPr>
        <w:t>information on</w:t>
      </w:r>
      <w:r w:rsidRPr="003A6A58">
        <w:rPr>
          <w:rFonts w:ascii="Montserrat" w:hAnsi="Montserrat" w:cs="Cera Pro"/>
          <w:color w:val="012842"/>
          <w:sz w:val="12"/>
          <w:szCs w:val="12"/>
        </w:rPr>
        <w:t xml:space="preserve"> funding - </w:t>
      </w:r>
      <w:hyperlink r:id="rId12" w:history="1">
        <w:r w:rsidR="003A6A58" w:rsidRPr="00C7562E">
          <w:rPr>
            <w:rStyle w:val="Hyperlink"/>
            <w:rFonts w:ascii="Montserrat" w:hAnsi="Montserrat" w:cs="Cera Pro"/>
            <w:b/>
            <w:bCs/>
            <w:color w:val="005B9E"/>
            <w:sz w:val="12"/>
            <w:szCs w:val="12"/>
            <w:u w:val="none"/>
          </w:rPr>
          <w:t>https://bioresourceprocessing.co.nz/working-with-us/funding-tools/</w:t>
        </w:r>
      </w:hyperlink>
    </w:p>
    <w:p w14:paraId="17FF0DBD" w14:textId="77777777" w:rsidR="004B4FA0" w:rsidRPr="004B4FA0" w:rsidRDefault="004B4FA0" w:rsidP="00993DE0">
      <w:pPr>
        <w:pStyle w:val="BasicParagraph"/>
        <w:spacing w:after="113" w:line="240" w:lineRule="auto"/>
        <w:rPr>
          <w:rFonts w:ascii="Montserrat" w:hAnsi="Montserrat" w:cs="Cera Pro"/>
          <w:b/>
          <w:bCs/>
          <w:color w:val="005B9E"/>
          <w:sz w:val="12"/>
          <w:szCs w:val="12"/>
        </w:rPr>
      </w:pPr>
    </w:p>
    <w:tbl>
      <w:tblPr>
        <w:tblW w:w="10466" w:type="dxa"/>
        <w:tblInd w:w="-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59"/>
        <w:gridCol w:w="7207"/>
      </w:tblGrid>
      <w:tr w:rsidR="00993DE0" w14:paraId="07BF2D3F" w14:textId="77777777" w:rsidTr="00993DE0">
        <w:trPr>
          <w:trHeight w:val="267"/>
        </w:trPr>
        <w:tc>
          <w:tcPr>
            <w:tcW w:w="10466" w:type="dxa"/>
            <w:gridSpan w:val="2"/>
            <w:shd w:val="solid" w:color="DCE8F3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2262B" w14:textId="01556CDA" w:rsidR="00993DE0" w:rsidRPr="003A6A58" w:rsidRDefault="00993DE0" w:rsidP="008A7EE6">
            <w:pPr>
              <w:pStyle w:val="BasicParagraph"/>
              <w:suppressAutoHyphens/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  <w:t>Internships</w:t>
            </w:r>
          </w:p>
        </w:tc>
      </w:tr>
      <w:tr w:rsidR="003A6A58" w14:paraId="33C1A070" w14:textId="77777777" w:rsidTr="003A6A58">
        <w:trPr>
          <w:trHeight w:val="14"/>
        </w:trPr>
        <w:tc>
          <w:tcPr>
            <w:tcW w:w="3259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77366" w14:textId="4AA6FB09" w:rsidR="00993DE0" w:rsidRPr="003A6A58" w:rsidRDefault="00993DE0" w:rsidP="00964BDC">
            <w:pPr>
              <w:pStyle w:val="BasicParagraph"/>
              <w:suppressAutoHyphens/>
              <w:spacing w:line="276" w:lineRule="auto"/>
              <w:rPr>
                <w:rFonts w:ascii="Montserrat" w:hAnsi="Montserrat" w:cs="Cera Pro"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Host CRI/Company/University:</w:t>
            </w:r>
          </w:p>
        </w:tc>
        <w:tc>
          <w:tcPr>
            <w:tcW w:w="7207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2DBA9" w14:textId="77777777" w:rsidR="00993DE0" w:rsidRPr="003A6A58" w:rsidRDefault="00993DE0" w:rsidP="008A7EE6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tr w:rsidR="003A6A58" w14:paraId="61E08D8B" w14:textId="77777777" w:rsidTr="003A6A58">
        <w:trPr>
          <w:trHeight w:val="18"/>
        </w:trPr>
        <w:tc>
          <w:tcPr>
            <w:tcW w:w="3259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4AB73" w14:textId="57B06DAB" w:rsidR="00993DE0" w:rsidRPr="003A6A58" w:rsidRDefault="00993DE0" w:rsidP="00964BDC">
            <w:pPr>
              <w:pStyle w:val="BasicParagraph"/>
              <w:suppressAutoHyphens/>
              <w:spacing w:line="276" w:lineRule="auto"/>
              <w:rPr>
                <w:rFonts w:ascii="Montserrat" w:hAnsi="Montserrat" w:cs="Cera Pro"/>
                <w:color w:val="012842"/>
                <w:sz w:val="16"/>
                <w:szCs w:val="16"/>
              </w:rPr>
            </w:pPr>
            <w:bookmarkStart w:id="0" w:name="_Hlk165493201"/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CRI/Company/University supervisor(s)</w:t>
            </w:r>
          </w:p>
        </w:tc>
        <w:tc>
          <w:tcPr>
            <w:tcW w:w="7207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22E8C" w14:textId="77777777" w:rsidR="00993DE0" w:rsidRPr="003A6A58" w:rsidRDefault="00993DE0" w:rsidP="008A7EE6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tr w:rsidR="00993DE0" w14:paraId="543667BA" w14:textId="77777777" w:rsidTr="003A6A58">
        <w:trPr>
          <w:trHeight w:val="269"/>
        </w:trPr>
        <w:tc>
          <w:tcPr>
            <w:tcW w:w="3259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85243" w14:textId="7EA324FA" w:rsidR="00993DE0" w:rsidRPr="003A6A58" w:rsidRDefault="00993DE0" w:rsidP="00964BDC">
            <w:pPr>
              <w:pStyle w:val="BasicParagraph"/>
              <w:suppressAutoHyphens/>
              <w:spacing w:line="276" w:lineRule="auto"/>
              <w:rPr>
                <w:rFonts w:ascii="Montserrat" w:hAnsi="Montserrat" w:cs="Cera Pro"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Where will the student be located?</w:t>
            </w:r>
          </w:p>
        </w:tc>
        <w:tc>
          <w:tcPr>
            <w:tcW w:w="7207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8B0E0" w14:textId="77777777" w:rsidR="00993DE0" w:rsidRPr="003A6A58" w:rsidRDefault="00993DE0" w:rsidP="008A7EE6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bookmarkEnd w:id="0"/>
    </w:tbl>
    <w:p w14:paraId="40684404" w14:textId="77777777" w:rsidR="00993DE0" w:rsidRPr="004B4FA0" w:rsidRDefault="00993DE0" w:rsidP="00993DE0">
      <w:pPr>
        <w:pStyle w:val="BasicParagraph"/>
        <w:spacing w:after="113" w:line="240" w:lineRule="auto"/>
        <w:rPr>
          <w:rFonts w:ascii="Cera Pro" w:hAnsi="Cera Pro" w:cs="Cera Pro"/>
          <w:b/>
          <w:bCs/>
          <w:color w:val="012842"/>
          <w:sz w:val="13"/>
          <w:szCs w:val="13"/>
        </w:rPr>
      </w:pPr>
    </w:p>
    <w:tbl>
      <w:tblPr>
        <w:tblW w:w="10466" w:type="dxa"/>
        <w:tblInd w:w="-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26"/>
        <w:gridCol w:w="6640"/>
      </w:tblGrid>
      <w:tr w:rsidR="007F42A8" w14:paraId="13D2FB97" w14:textId="77777777" w:rsidTr="008A7EE6">
        <w:trPr>
          <w:trHeight w:val="267"/>
        </w:trPr>
        <w:tc>
          <w:tcPr>
            <w:tcW w:w="10466" w:type="dxa"/>
            <w:gridSpan w:val="2"/>
            <w:shd w:val="solid" w:color="DCE8F3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DE2D0" w14:textId="3292E57D" w:rsidR="007F42A8" w:rsidRPr="003A6A58" w:rsidRDefault="007F42A8" w:rsidP="008A7EE6">
            <w:pPr>
              <w:pStyle w:val="BasicParagraph"/>
              <w:suppressAutoHyphens/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  <w:t>Master’s</w:t>
            </w:r>
          </w:p>
        </w:tc>
      </w:tr>
      <w:tr w:rsidR="007F42A8" w14:paraId="373C8FB1" w14:textId="77777777" w:rsidTr="003A6A58">
        <w:trPr>
          <w:trHeight w:val="16"/>
        </w:trPr>
        <w:tc>
          <w:tcPr>
            <w:tcW w:w="3826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B7C48" w14:textId="2BAD6594" w:rsidR="007F42A8" w:rsidRPr="003A6A58" w:rsidRDefault="007F42A8" w:rsidP="00964BDC">
            <w:pPr>
              <w:pStyle w:val="BasicParagraph"/>
              <w:suppressAutoHyphens/>
              <w:spacing w:line="276" w:lineRule="auto"/>
              <w:rPr>
                <w:rFonts w:ascii="Montserrat" w:hAnsi="Montserrat" w:cs="Cera Pro"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University supervisor:</w:t>
            </w:r>
          </w:p>
          <w:p w14:paraId="200A81E9" w14:textId="53114D58" w:rsidR="007F42A8" w:rsidRPr="003A6A58" w:rsidRDefault="007F42A8" w:rsidP="00964BDC">
            <w:pPr>
              <w:pStyle w:val="BasicParagraph"/>
              <w:suppressAutoHyphens/>
              <w:spacing w:line="276" w:lineRule="auto"/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</w:pPr>
            <w:r w:rsidRPr="003A6A58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Insert name here and attach CV to this form.</w:t>
            </w:r>
          </w:p>
        </w:tc>
        <w:tc>
          <w:tcPr>
            <w:tcW w:w="6640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68802" w14:textId="77777777" w:rsidR="007F42A8" w:rsidRPr="003A6A58" w:rsidRDefault="007F42A8" w:rsidP="008A7EE6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tr w:rsidR="007F42A8" w14:paraId="38B8FF79" w14:textId="77777777" w:rsidTr="003A6A58">
        <w:trPr>
          <w:trHeight w:val="18"/>
        </w:trPr>
        <w:tc>
          <w:tcPr>
            <w:tcW w:w="3826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AF57F" w14:textId="5D42DE1F" w:rsidR="007F42A8" w:rsidRPr="003A6A58" w:rsidRDefault="007F42A8" w:rsidP="00964BDC">
            <w:pPr>
              <w:pStyle w:val="BasicParagraph"/>
              <w:suppressAutoHyphens/>
              <w:spacing w:line="276" w:lineRule="auto"/>
              <w:rPr>
                <w:rFonts w:ascii="Montserrat" w:hAnsi="Montserrat" w:cs="Cera Pro"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Is this project to be run solely out of the university or is there industry and/or CRI involvement?</w:t>
            </w:r>
          </w:p>
          <w:p w14:paraId="29614069" w14:textId="74D88C7D" w:rsidR="007F42A8" w:rsidRPr="003A6A58" w:rsidRDefault="007F42A8" w:rsidP="00964BDC">
            <w:pPr>
              <w:pStyle w:val="BasicParagraph"/>
              <w:suppressAutoHyphens/>
              <w:spacing w:line="276" w:lineRule="auto"/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</w:pPr>
            <w:r w:rsidRPr="003A6A58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Name the parties, including co-supervisors, if applicable.</w:t>
            </w:r>
          </w:p>
        </w:tc>
        <w:tc>
          <w:tcPr>
            <w:tcW w:w="6640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0BE16" w14:textId="77777777" w:rsidR="007F42A8" w:rsidRPr="003A6A58" w:rsidRDefault="007F42A8" w:rsidP="008A7EE6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tr w:rsidR="007F42A8" w14:paraId="18ED5E25" w14:textId="77777777" w:rsidTr="003A6A58">
        <w:trPr>
          <w:trHeight w:val="18"/>
        </w:trPr>
        <w:tc>
          <w:tcPr>
            <w:tcW w:w="3826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53C95" w14:textId="218A30F9" w:rsidR="007F42A8" w:rsidRPr="003A6A58" w:rsidRDefault="007F42A8" w:rsidP="00964BDC">
            <w:pPr>
              <w:pStyle w:val="BasicParagraph"/>
              <w:suppressAutoHyphens/>
              <w:spacing w:line="276" w:lineRule="auto"/>
              <w:rPr>
                <w:rFonts w:ascii="Montserrat" w:hAnsi="Montserrat" w:cs="Cera Pro"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Where will the student be located?</w:t>
            </w:r>
          </w:p>
        </w:tc>
        <w:tc>
          <w:tcPr>
            <w:tcW w:w="6640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204C3" w14:textId="77777777" w:rsidR="007F42A8" w:rsidRPr="003A6A58" w:rsidRDefault="007F42A8" w:rsidP="008A7EE6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tr w:rsidR="007F42A8" w14:paraId="152D4F4E" w14:textId="77777777" w:rsidTr="003A6A58">
        <w:trPr>
          <w:trHeight w:val="18"/>
        </w:trPr>
        <w:tc>
          <w:tcPr>
            <w:tcW w:w="3826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D5FA4" w14:textId="77777777" w:rsidR="007F42A8" w:rsidRPr="003A6A58" w:rsidRDefault="007F42A8" w:rsidP="00964BDC">
            <w:pPr>
              <w:pStyle w:val="BasicParagraph"/>
              <w:suppressAutoHyphens/>
              <w:spacing w:line="276" w:lineRule="auto"/>
              <w:rPr>
                <w:rFonts w:ascii="Montserrat" w:hAnsi="Montserrat" w:cs="Cera Pro"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color w:val="012842"/>
                <w:sz w:val="16"/>
                <w:szCs w:val="16"/>
              </w:rPr>
              <w:t>Is there any cash and/or in-kind co-funding into this project? (e.g. from industry or the university)</w:t>
            </w:r>
          </w:p>
          <w:p w14:paraId="654178D9" w14:textId="17CE9FDD" w:rsidR="007F42A8" w:rsidRPr="003A6A58" w:rsidRDefault="007F42A8" w:rsidP="00964BDC">
            <w:pPr>
              <w:pStyle w:val="BasicParagraph"/>
              <w:suppressAutoHyphens/>
              <w:spacing w:line="276" w:lineRule="auto"/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</w:pPr>
            <w:r w:rsidRPr="003A6A58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Provide source, type and amount of co-funding, if applicable.</w:t>
            </w:r>
          </w:p>
        </w:tc>
        <w:tc>
          <w:tcPr>
            <w:tcW w:w="6640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5FAA5" w14:textId="77777777" w:rsidR="007F42A8" w:rsidRPr="003A6A58" w:rsidRDefault="007F42A8" w:rsidP="008A7EE6">
            <w:pPr>
              <w:pStyle w:val="NoParagraphStyle"/>
              <w:spacing w:line="240" w:lineRule="auto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</w:tbl>
    <w:p w14:paraId="65CFF4D8" w14:textId="450CA6D9" w:rsidR="00480FBA" w:rsidRPr="00480FBA" w:rsidRDefault="00480FBA" w:rsidP="00480FBA">
      <w:pPr>
        <w:rPr>
          <w:rFonts w:ascii="Cera Pro" w:hAnsi="Cera Pro" w:cs="Cera Pro"/>
          <w:b/>
          <w:bCs/>
          <w:color w:val="012842"/>
          <w:kern w:val="0"/>
          <w:sz w:val="16"/>
          <w:szCs w:val="16"/>
          <w:lang w:val="en-US"/>
        </w:rPr>
      </w:pPr>
    </w:p>
    <w:tbl>
      <w:tblPr>
        <w:tblW w:w="10488" w:type="dxa"/>
        <w:tblInd w:w="-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2622"/>
        <w:gridCol w:w="2622"/>
        <w:gridCol w:w="2622"/>
        <w:gridCol w:w="2622"/>
      </w:tblGrid>
      <w:tr w:rsidR="00480FBA" w14:paraId="3590E53E" w14:textId="2B0B78EB" w:rsidTr="000B2939">
        <w:trPr>
          <w:trHeight w:val="267"/>
        </w:trPr>
        <w:tc>
          <w:tcPr>
            <w:tcW w:w="10488" w:type="dxa"/>
            <w:gridSpan w:val="4"/>
            <w:shd w:val="solid" w:color="DCE8F3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A9B6C" w14:textId="19EA0864" w:rsidR="00480FBA" w:rsidRPr="003A6A58" w:rsidRDefault="00480FBA" w:rsidP="00480FBA">
            <w:pPr>
              <w:pStyle w:val="BasicParagraph"/>
              <w:suppressAutoHyphens/>
              <w:jc w:val="center"/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  <w:t>All named parties (supervisors and students, where identified) to complete</w:t>
            </w:r>
          </w:p>
        </w:tc>
      </w:tr>
      <w:tr w:rsidR="00480FBA" w14:paraId="5A479CC3" w14:textId="67996615" w:rsidTr="00480FBA">
        <w:trPr>
          <w:trHeight w:val="267"/>
        </w:trPr>
        <w:tc>
          <w:tcPr>
            <w:tcW w:w="2622" w:type="dxa"/>
            <w:shd w:val="solid" w:color="DCE8F3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2DB66" w14:textId="758BB4AD" w:rsidR="00480FBA" w:rsidRPr="003A6A58" w:rsidRDefault="00480FBA" w:rsidP="00480FBA">
            <w:pPr>
              <w:pStyle w:val="BasicParagraph"/>
              <w:suppressAutoHyphens/>
              <w:jc w:val="center"/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  <w:t>Organisation</w:t>
            </w:r>
          </w:p>
        </w:tc>
        <w:tc>
          <w:tcPr>
            <w:tcW w:w="2622" w:type="dxa"/>
            <w:shd w:val="solid" w:color="DCE8F3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EF7D9" w14:textId="2EF7B676" w:rsidR="00480FBA" w:rsidRPr="003A6A58" w:rsidRDefault="00480FBA" w:rsidP="00480FBA">
            <w:pPr>
              <w:pStyle w:val="BasicParagraph"/>
              <w:suppressAutoHyphens/>
              <w:jc w:val="center"/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  <w:t>Name</w:t>
            </w:r>
          </w:p>
        </w:tc>
        <w:tc>
          <w:tcPr>
            <w:tcW w:w="2622" w:type="dxa"/>
            <w:shd w:val="solid" w:color="DCE8F3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601B1" w14:textId="4C60CC4A" w:rsidR="00480FBA" w:rsidRPr="003A6A58" w:rsidRDefault="00480FBA" w:rsidP="00480FBA">
            <w:pPr>
              <w:pStyle w:val="BasicParagraph"/>
              <w:suppressAutoHyphens/>
              <w:jc w:val="center"/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  <w:t>Declaration</w:t>
            </w:r>
          </w:p>
        </w:tc>
        <w:tc>
          <w:tcPr>
            <w:tcW w:w="2622" w:type="dxa"/>
            <w:shd w:val="solid" w:color="DCE8F3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E2A8B" w14:textId="7CEF35BC" w:rsidR="00480FBA" w:rsidRPr="003A6A58" w:rsidRDefault="00480FBA" w:rsidP="00480FBA">
            <w:pPr>
              <w:pStyle w:val="BasicParagraph"/>
              <w:suppressAutoHyphens/>
              <w:jc w:val="center"/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</w:pPr>
            <w:r w:rsidRPr="003A6A58">
              <w:rPr>
                <w:rFonts w:ascii="Montserrat" w:hAnsi="Montserrat" w:cs="Cera Pro"/>
                <w:b/>
                <w:bCs/>
                <w:color w:val="012842"/>
                <w:sz w:val="16"/>
                <w:szCs w:val="16"/>
              </w:rPr>
              <w:t>Signature</w:t>
            </w:r>
          </w:p>
        </w:tc>
      </w:tr>
      <w:tr w:rsidR="00480FBA" w14:paraId="61C4CC41" w14:textId="05E2D417" w:rsidTr="00480FBA">
        <w:trPr>
          <w:trHeight w:val="16"/>
        </w:trPr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FC8BD" w14:textId="77777777" w:rsidR="00480FBA" w:rsidRPr="003A6A58" w:rsidRDefault="00480FBA" w:rsidP="00480FBA">
            <w:pPr>
              <w:pStyle w:val="NoParagraphStyle"/>
              <w:spacing w:line="276" w:lineRule="auto"/>
              <w:jc w:val="center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57877" w14:textId="77777777" w:rsidR="00480FBA" w:rsidRPr="003A6A58" w:rsidRDefault="00480FBA" w:rsidP="00480FBA">
            <w:pPr>
              <w:pStyle w:val="NoParagraphStyle"/>
              <w:spacing w:line="276" w:lineRule="auto"/>
              <w:jc w:val="center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2F696" w14:textId="77777777" w:rsidR="00480FBA" w:rsidRPr="003A6A58" w:rsidRDefault="00480FBA" w:rsidP="0049447A">
            <w:pPr>
              <w:pStyle w:val="BasicParagraph"/>
              <w:numPr>
                <w:ilvl w:val="0"/>
                <w:numId w:val="2"/>
              </w:numPr>
              <w:suppressAutoHyphens/>
              <w:spacing w:after="57"/>
              <w:ind w:left="228" w:hanging="228"/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</w:pPr>
            <w:r w:rsidRPr="003A6A58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I have read this proposal and consent to its submission</w:t>
            </w:r>
          </w:p>
          <w:p w14:paraId="2D5DFAA7" w14:textId="5D2EFBEC" w:rsidR="00480FBA" w:rsidRPr="003A6A58" w:rsidRDefault="00480FBA" w:rsidP="0049447A">
            <w:pPr>
              <w:pStyle w:val="BasicParagraph"/>
              <w:numPr>
                <w:ilvl w:val="0"/>
                <w:numId w:val="2"/>
              </w:numPr>
              <w:suppressAutoHyphens/>
              <w:ind w:left="228" w:hanging="228"/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</w:pPr>
            <w:r w:rsidRPr="003A6A58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Hazards or health and safety risks I am aware of during this project will be identified to potentially impacted parties</w:t>
            </w:r>
          </w:p>
        </w:tc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F35AC" w14:textId="1EE6826A" w:rsidR="00480FBA" w:rsidRPr="003A6A58" w:rsidRDefault="00480FBA" w:rsidP="00480FBA">
            <w:pPr>
              <w:pStyle w:val="NoParagraphStyle"/>
              <w:spacing w:line="276" w:lineRule="auto"/>
              <w:jc w:val="center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tr w:rsidR="00480FBA" w14:paraId="3FBEEBCC" w14:textId="18EAE49D" w:rsidTr="00480FBA">
        <w:trPr>
          <w:trHeight w:val="18"/>
        </w:trPr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06567" w14:textId="77777777" w:rsidR="00480FBA" w:rsidRPr="003A6A58" w:rsidRDefault="00480FBA" w:rsidP="00480FBA">
            <w:pPr>
              <w:pStyle w:val="NoParagraphStyle"/>
              <w:spacing w:line="276" w:lineRule="auto"/>
              <w:jc w:val="center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958BA" w14:textId="77777777" w:rsidR="00480FBA" w:rsidRPr="003A6A58" w:rsidRDefault="00480FBA" w:rsidP="00480FBA">
            <w:pPr>
              <w:pStyle w:val="NoParagraphStyle"/>
              <w:spacing w:line="276" w:lineRule="auto"/>
              <w:jc w:val="center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61F7F" w14:textId="77777777" w:rsidR="00480FBA" w:rsidRPr="003A6A58" w:rsidRDefault="00480FBA" w:rsidP="0049447A">
            <w:pPr>
              <w:pStyle w:val="BasicParagraph"/>
              <w:numPr>
                <w:ilvl w:val="0"/>
                <w:numId w:val="3"/>
              </w:numPr>
              <w:suppressAutoHyphens/>
              <w:spacing w:after="57"/>
              <w:ind w:left="225" w:hanging="225"/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</w:pPr>
            <w:r w:rsidRPr="003A6A58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I have read this proposal and consent to its submission</w:t>
            </w:r>
          </w:p>
          <w:p w14:paraId="19A6E321" w14:textId="6533432B" w:rsidR="00480FBA" w:rsidRPr="003A6A58" w:rsidRDefault="00480FBA" w:rsidP="0049447A">
            <w:pPr>
              <w:pStyle w:val="NoParagraphStyle"/>
              <w:numPr>
                <w:ilvl w:val="0"/>
                <w:numId w:val="3"/>
              </w:numPr>
              <w:spacing w:line="276" w:lineRule="auto"/>
              <w:ind w:left="225" w:hanging="225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  <w:r w:rsidRPr="003A6A58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Hazards or health and safety risks I am aware of during this project will be identified to potentially impacted parties</w:t>
            </w:r>
          </w:p>
        </w:tc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11D20" w14:textId="26C4AD61" w:rsidR="00480FBA" w:rsidRPr="003A6A58" w:rsidRDefault="00480FBA" w:rsidP="00480FBA">
            <w:pPr>
              <w:pStyle w:val="NoParagraphStyle"/>
              <w:spacing w:line="276" w:lineRule="auto"/>
              <w:jc w:val="center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  <w:tr w:rsidR="00480FBA" w14:paraId="1BECCE5E" w14:textId="70D7100A" w:rsidTr="00480FBA">
        <w:trPr>
          <w:trHeight w:val="17"/>
        </w:trPr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937C2" w14:textId="77777777" w:rsidR="00480FBA" w:rsidRPr="003A6A58" w:rsidRDefault="00480FBA" w:rsidP="00480FBA">
            <w:pPr>
              <w:pStyle w:val="NoParagraphStyle"/>
              <w:spacing w:line="276" w:lineRule="auto"/>
              <w:jc w:val="center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963DB" w14:textId="77777777" w:rsidR="00480FBA" w:rsidRPr="003A6A58" w:rsidRDefault="00480FBA" w:rsidP="00480FBA">
            <w:pPr>
              <w:pStyle w:val="NoParagraphStyle"/>
              <w:spacing w:line="276" w:lineRule="auto"/>
              <w:jc w:val="center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22484" w14:textId="77777777" w:rsidR="0049447A" w:rsidRPr="003A6A58" w:rsidRDefault="0049447A" w:rsidP="0049447A">
            <w:pPr>
              <w:pStyle w:val="BasicParagraph"/>
              <w:numPr>
                <w:ilvl w:val="0"/>
                <w:numId w:val="4"/>
              </w:numPr>
              <w:suppressAutoHyphens/>
              <w:spacing w:after="57"/>
              <w:ind w:left="225" w:hanging="225"/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</w:pPr>
            <w:r w:rsidRPr="003A6A58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I have read this proposal and consent to its submission</w:t>
            </w:r>
          </w:p>
          <w:p w14:paraId="49D222CB" w14:textId="0CFFA9CF" w:rsidR="00480FBA" w:rsidRPr="003A6A58" w:rsidRDefault="0049447A" w:rsidP="0049447A">
            <w:pPr>
              <w:pStyle w:val="NoParagraphStyle"/>
              <w:numPr>
                <w:ilvl w:val="0"/>
                <w:numId w:val="4"/>
              </w:numPr>
              <w:spacing w:line="276" w:lineRule="auto"/>
              <w:ind w:left="225" w:hanging="225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  <w:r w:rsidRPr="003A6A58">
              <w:rPr>
                <w:rFonts w:ascii="Montserrat" w:hAnsi="Montserrat" w:cs="Cera Pro"/>
                <w:i/>
                <w:iCs/>
                <w:color w:val="012842"/>
                <w:sz w:val="12"/>
                <w:szCs w:val="12"/>
              </w:rPr>
              <w:t>Hazards or health and safety risks I am aware of during this project will be identified to potentially impacted parties</w:t>
            </w:r>
          </w:p>
        </w:tc>
        <w:tc>
          <w:tcPr>
            <w:tcW w:w="2622" w:type="dxa"/>
            <w:shd w:val="solid" w:color="E7E7E9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F516A" w14:textId="36BDB7C8" w:rsidR="00480FBA" w:rsidRPr="003A6A58" w:rsidRDefault="00480FBA" w:rsidP="00480FBA">
            <w:pPr>
              <w:pStyle w:val="NoParagraphStyle"/>
              <w:spacing w:line="276" w:lineRule="auto"/>
              <w:jc w:val="center"/>
              <w:textAlignment w:val="auto"/>
              <w:rPr>
                <w:rFonts w:ascii="Montserrat" w:hAnsi="Montserrat" w:cstheme="minorBidi"/>
                <w:color w:val="auto"/>
                <w:sz w:val="16"/>
                <w:szCs w:val="16"/>
                <w:lang w:val="en-GB"/>
              </w:rPr>
            </w:pPr>
          </w:p>
        </w:tc>
      </w:tr>
    </w:tbl>
    <w:p w14:paraId="0C089946" w14:textId="14F067EF" w:rsidR="00993DE0" w:rsidRDefault="00993DE0" w:rsidP="00480FBA">
      <w:pPr>
        <w:rPr>
          <w:rFonts w:ascii="Cera Pro" w:hAnsi="Cera Pro" w:cs="Cera Pro"/>
          <w:b/>
          <w:bCs/>
          <w:color w:val="012842"/>
          <w:kern w:val="0"/>
          <w:sz w:val="16"/>
          <w:szCs w:val="16"/>
          <w:lang w:val="en-US"/>
        </w:rPr>
      </w:pPr>
    </w:p>
    <w:p w14:paraId="627721E9" w14:textId="77777777" w:rsidR="00CA4EA1" w:rsidRDefault="00CA4EA1" w:rsidP="00480FBA">
      <w:pPr>
        <w:rPr>
          <w:rFonts w:ascii="Cera Pro" w:hAnsi="Cera Pro" w:cs="Cera Pro"/>
          <w:b/>
          <w:bCs/>
          <w:color w:val="005B9E"/>
          <w:kern w:val="0"/>
          <w:sz w:val="28"/>
          <w:szCs w:val="28"/>
          <w:lang w:val="en-US"/>
        </w:rPr>
      </w:pPr>
    </w:p>
    <w:p w14:paraId="42C27276" w14:textId="0F5CCFA4" w:rsidR="00CA4EA1" w:rsidRPr="003A6A58" w:rsidRDefault="00CA4EA1" w:rsidP="00CA4EA1">
      <w:pPr>
        <w:rPr>
          <w:rFonts w:ascii="Montserrat" w:hAnsi="Montserrat" w:cs="Cera Pro"/>
          <w:b/>
          <w:bCs/>
          <w:color w:val="005B9E"/>
          <w:kern w:val="0"/>
          <w:sz w:val="28"/>
          <w:szCs w:val="28"/>
          <w:lang w:val="en-US"/>
        </w:rPr>
      </w:pPr>
      <w:r w:rsidRPr="003A6A58">
        <w:rPr>
          <w:rFonts w:ascii="Montserrat" w:hAnsi="Montserrat" w:cs="Cera Pro"/>
          <w:b/>
          <w:bCs/>
          <w:color w:val="005B9E"/>
          <w:kern w:val="0"/>
          <w:sz w:val="28"/>
          <w:szCs w:val="28"/>
          <w:lang w:val="en-US"/>
        </w:rPr>
        <w:t>Project Proposal</w:t>
      </w:r>
    </w:p>
    <w:p w14:paraId="028A2F59" w14:textId="77777777" w:rsidR="00CA4EA1" w:rsidRPr="003A6A58" w:rsidRDefault="00CA4EA1" w:rsidP="00CA4EA1">
      <w:pPr>
        <w:rPr>
          <w:rFonts w:ascii="Montserrat" w:hAnsi="Montserrat" w:cs="Cera Pro"/>
          <w:b/>
          <w:bCs/>
          <w:color w:val="012842"/>
          <w:kern w:val="0"/>
          <w:sz w:val="16"/>
          <w:szCs w:val="16"/>
          <w:lang w:val="en-US"/>
        </w:rPr>
      </w:pPr>
    </w:p>
    <w:p w14:paraId="616F83F7" w14:textId="38ADE72B" w:rsidR="00CA4EA1" w:rsidRPr="003A6A58" w:rsidRDefault="00CA4EA1" w:rsidP="00CA4EA1">
      <w:pPr>
        <w:rPr>
          <w:rFonts w:ascii="Montserrat" w:hAnsi="Montserrat" w:cs="Cera Pro"/>
          <w:b/>
          <w:b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b/>
          <w:bCs/>
          <w:color w:val="012842"/>
          <w:kern w:val="0"/>
          <w:sz w:val="16"/>
          <w:szCs w:val="16"/>
          <w:lang w:val="en-US"/>
        </w:rPr>
        <w:t>1. Project overview</w:t>
      </w:r>
    </w:p>
    <w:p w14:paraId="0E268129" w14:textId="77777777" w:rsidR="00CA4EA1" w:rsidRPr="003A6A58" w:rsidRDefault="00CA4EA1" w:rsidP="00CA4EA1">
      <w:pPr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</w:pPr>
      <w:proofErr w:type="spellStart"/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>Summarise</w:t>
      </w:r>
      <w:proofErr w:type="spellEnd"/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 xml:space="preserve"> the key features of the project. Use up to 300 words.</w:t>
      </w:r>
    </w:p>
    <w:p w14:paraId="7635C0FB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20EDC384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5D4CB494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04374F62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59639B34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07395B24" w14:textId="00AF76EB" w:rsidR="00CA4EA1" w:rsidRPr="003A6A58" w:rsidRDefault="00CA4EA1" w:rsidP="00CA4EA1">
      <w:pPr>
        <w:rPr>
          <w:rFonts w:ascii="Montserrat" w:hAnsi="Montserrat" w:cs="Cera Pro"/>
          <w:b/>
          <w:b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b/>
          <w:bCs/>
          <w:color w:val="012842"/>
          <w:kern w:val="0"/>
          <w:sz w:val="16"/>
          <w:szCs w:val="16"/>
          <w:lang w:val="en-US"/>
        </w:rPr>
        <w:t>2. Describe how the project will contribute to achieving the aims of the BPA</w:t>
      </w:r>
    </w:p>
    <w:p w14:paraId="3E6A3498" w14:textId="77777777" w:rsidR="00CA4EA1" w:rsidRPr="003A6A58" w:rsidRDefault="00CA4EA1" w:rsidP="00CA4EA1">
      <w:pPr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>Include a description of the bioresource(s) addressed by the project. Use up to 300 words.</w:t>
      </w:r>
    </w:p>
    <w:p w14:paraId="0B706DC2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2DECFCCA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5EF7A65D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1D1B306B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30334A16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732F6A57" w14:textId="2ED3F08A" w:rsidR="00CA4EA1" w:rsidRPr="003A6A58" w:rsidRDefault="00CA4EA1" w:rsidP="00CA4EA1">
      <w:pPr>
        <w:rPr>
          <w:rFonts w:ascii="Montserrat" w:hAnsi="Montserrat" w:cs="Cera Pro"/>
          <w:b/>
          <w:b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b/>
          <w:bCs/>
          <w:color w:val="012842"/>
          <w:kern w:val="0"/>
          <w:sz w:val="16"/>
          <w:szCs w:val="16"/>
          <w:lang w:val="en-US"/>
        </w:rPr>
        <w:t>3. Project description</w:t>
      </w:r>
    </w:p>
    <w:p w14:paraId="7D0F74A7" w14:textId="5CC3666B" w:rsidR="00CA4EA1" w:rsidRPr="003A6A58" w:rsidRDefault="00CA4EA1" w:rsidP="00CA4EA1">
      <w:pPr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 xml:space="preserve">Use up to 750 words for an internship and up to 1500 words for a </w:t>
      </w:r>
      <w:proofErr w:type="gramStart"/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>Master’s</w:t>
      </w:r>
      <w:proofErr w:type="gramEnd"/>
      <w:r w:rsidR="00AF1BE7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 xml:space="preserve"> or PhD</w:t>
      </w:r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 xml:space="preserve">. You do not need to use the full space allocated. </w:t>
      </w:r>
    </w:p>
    <w:p w14:paraId="54FB1DFB" w14:textId="77777777" w:rsidR="00CA4EA1" w:rsidRPr="003A6A58" w:rsidRDefault="00CA4EA1" w:rsidP="00CA4EA1">
      <w:pPr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>Ensure you address the following questions:</w:t>
      </w:r>
    </w:p>
    <w:p w14:paraId="40BA1501" w14:textId="77777777" w:rsidR="00CA4EA1" w:rsidRPr="003A6A58" w:rsidRDefault="00CA4EA1" w:rsidP="00CA4EA1">
      <w:pPr>
        <w:pStyle w:val="ListParagraph"/>
        <w:numPr>
          <w:ilvl w:val="0"/>
          <w:numId w:val="8"/>
        </w:numPr>
        <w:ind w:left="284" w:hanging="284"/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>What is the underlying research question or hypothesis?</w:t>
      </w:r>
    </w:p>
    <w:p w14:paraId="3DC493A4" w14:textId="77777777" w:rsidR="00CA4EA1" w:rsidRPr="003A6A58" w:rsidRDefault="00CA4EA1" w:rsidP="00CA4EA1">
      <w:pPr>
        <w:pStyle w:val="ListParagraph"/>
        <w:numPr>
          <w:ilvl w:val="0"/>
          <w:numId w:val="8"/>
        </w:numPr>
        <w:ind w:left="284" w:hanging="284"/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>What is the scientific background or context to the proposed research?</w:t>
      </w:r>
    </w:p>
    <w:p w14:paraId="3960D0F9" w14:textId="77777777" w:rsidR="00CA4EA1" w:rsidRPr="003A6A58" w:rsidRDefault="00CA4EA1" w:rsidP="00CA4EA1">
      <w:pPr>
        <w:pStyle w:val="ListParagraph"/>
        <w:numPr>
          <w:ilvl w:val="0"/>
          <w:numId w:val="8"/>
        </w:numPr>
        <w:ind w:left="284" w:hanging="284"/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>What are the research objectives and what is the planned timeline for achieving key milestones?</w:t>
      </w:r>
    </w:p>
    <w:p w14:paraId="523DA47E" w14:textId="77777777" w:rsidR="00CA4EA1" w:rsidRPr="003A6A58" w:rsidRDefault="00CA4EA1" w:rsidP="00CA4EA1">
      <w:pPr>
        <w:pStyle w:val="ListParagraph"/>
        <w:numPr>
          <w:ilvl w:val="0"/>
          <w:numId w:val="8"/>
        </w:numPr>
        <w:ind w:left="284" w:hanging="284"/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>What methods will you use to achieve the objectives?</w:t>
      </w:r>
    </w:p>
    <w:p w14:paraId="21DC4CEB" w14:textId="77777777" w:rsidR="00CA4EA1" w:rsidRPr="003A6A58" w:rsidRDefault="00CA4EA1" w:rsidP="00CA4EA1">
      <w:pPr>
        <w:pStyle w:val="ListParagraph"/>
        <w:numPr>
          <w:ilvl w:val="0"/>
          <w:numId w:val="8"/>
        </w:numPr>
        <w:ind w:left="284" w:hanging="284"/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>What is the contribution that the work is intended to make to its science field?</w:t>
      </w:r>
    </w:p>
    <w:p w14:paraId="1B7F905E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6A1B5401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423E3EBD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78E439D7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4FB7595C" w14:textId="77777777" w:rsidR="00CA4EA1" w:rsidRPr="003A6A58" w:rsidRDefault="00CA4EA1" w:rsidP="00CA4EA1">
      <w:pPr>
        <w:rPr>
          <w:rFonts w:ascii="Montserrat" w:hAnsi="Montserrat" w:cs="Cera Pro"/>
          <w:color w:val="012842"/>
          <w:kern w:val="0"/>
          <w:sz w:val="16"/>
          <w:szCs w:val="16"/>
          <w:lang w:val="en-US"/>
        </w:rPr>
      </w:pPr>
    </w:p>
    <w:p w14:paraId="07D21415" w14:textId="18DD0AC6" w:rsidR="00CA4EA1" w:rsidRPr="003A6A58" w:rsidRDefault="00CA4EA1" w:rsidP="00CA4EA1">
      <w:pPr>
        <w:rPr>
          <w:rFonts w:ascii="Montserrat" w:hAnsi="Montserrat" w:cs="Cera Pro"/>
          <w:b/>
          <w:b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b/>
          <w:bCs/>
          <w:color w:val="012842"/>
          <w:kern w:val="0"/>
          <w:sz w:val="16"/>
          <w:szCs w:val="16"/>
          <w:lang w:val="en-US"/>
        </w:rPr>
        <w:t>4. Anticipated outcomes</w:t>
      </w:r>
    </w:p>
    <w:p w14:paraId="3B666F99" w14:textId="21592A5F" w:rsidR="00CA4EA1" w:rsidRPr="003A6A58" w:rsidRDefault="00CA4EA1" w:rsidP="00CA4EA1">
      <w:pPr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</w:pPr>
      <w:r w:rsidRPr="003A6A58">
        <w:rPr>
          <w:rFonts w:ascii="Montserrat" w:hAnsi="Montserrat" w:cs="Cera Pro"/>
          <w:i/>
          <w:iCs/>
          <w:color w:val="012842"/>
          <w:kern w:val="0"/>
          <w:sz w:val="16"/>
          <w:szCs w:val="16"/>
          <w:lang w:val="en-US"/>
        </w:rPr>
        <w:t>List as bullet points; include potential commercial opportunities as well as research outcomes.</w:t>
      </w:r>
    </w:p>
    <w:sectPr w:rsidR="00CA4EA1" w:rsidRPr="003A6A58" w:rsidSect="00695A61">
      <w:type w:val="continuous"/>
      <w:pgSz w:w="11906" w:h="16838"/>
      <w:pgMar w:top="2908" w:right="720" w:bottom="720" w:left="720" w:header="392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C390" w14:textId="77777777" w:rsidR="00140663" w:rsidRDefault="00140663" w:rsidP="00E6377C">
      <w:r>
        <w:separator/>
      </w:r>
    </w:p>
  </w:endnote>
  <w:endnote w:type="continuationSeparator" w:id="0">
    <w:p w14:paraId="2A65A0DD" w14:textId="77777777" w:rsidR="00140663" w:rsidRDefault="00140663" w:rsidP="00E6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ra Pro">
    <w:panose1 w:val="00000500000000000000"/>
    <w:charset w:val="00"/>
    <w:family w:val="auto"/>
    <w:notTrueType/>
    <w:pitch w:val="variable"/>
    <w:sig w:usb0="00000287" w:usb1="00000001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andon Text Light">
    <w:altName w:val="Calibri"/>
    <w:panose1 w:val="020B0303020203060203"/>
    <w:charset w:val="4D"/>
    <w:family w:val="swiss"/>
    <w:notTrueType/>
    <w:pitch w:val="variable"/>
    <w:sig w:usb0="A000002F" w:usb1="5000205B" w:usb2="00000000" w:usb3="00000000" w:csb0="0000009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043027"/>
      <w:docPartObj>
        <w:docPartGallery w:val="Page Numbers (Bottom of Page)"/>
        <w:docPartUnique/>
      </w:docPartObj>
    </w:sdtPr>
    <w:sdtContent>
      <w:p w14:paraId="6CB044D2" w14:textId="45F06F48" w:rsidR="00F84674" w:rsidRDefault="00F84674" w:rsidP="00797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159991" w14:textId="77777777" w:rsidR="00F84674" w:rsidRDefault="00F84674" w:rsidP="00F846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91581631"/>
      <w:docPartObj>
        <w:docPartGallery w:val="Page Numbers (Bottom of Page)"/>
        <w:docPartUnique/>
      </w:docPartObj>
    </w:sdtPr>
    <w:sdtEndPr>
      <w:rPr>
        <w:rStyle w:val="PageNumber"/>
        <w:rFonts w:ascii="Montserrat" w:hAnsi="Montserrat"/>
        <w:b/>
        <w:bCs/>
        <w:color w:val="005B9E"/>
        <w:sz w:val="12"/>
        <w:szCs w:val="12"/>
      </w:rPr>
    </w:sdtEndPr>
    <w:sdtContent>
      <w:p w14:paraId="2BC75F9A" w14:textId="5DD6F5DB" w:rsidR="00F84674" w:rsidRPr="003A6A58" w:rsidRDefault="00F84674" w:rsidP="00F84674">
        <w:pPr>
          <w:pStyle w:val="Footer"/>
          <w:framePr w:wrap="none" w:vAnchor="text" w:hAnchor="page" w:x="11297" w:y="237"/>
          <w:rPr>
            <w:rStyle w:val="PageNumber"/>
            <w:rFonts w:ascii="Montserrat" w:hAnsi="Montserrat"/>
            <w:b/>
            <w:bCs/>
            <w:color w:val="005B9E"/>
            <w:sz w:val="12"/>
            <w:szCs w:val="12"/>
          </w:rPr>
        </w:pPr>
        <w:r w:rsidRPr="003A6A58">
          <w:rPr>
            <w:rStyle w:val="PageNumber"/>
            <w:rFonts w:ascii="Montserrat" w:hAnsi="Montserrat"/>
            <w:b/>
            <w:bCs/>
            <w:color w:val="005B9E"/>
            <w:sz w:val="12"/>
            <w:szCs w:val="12"/>
          </w:rPr>
          <w:fldChar w:fldCharType="begin"/>
        </w:r>
        <w:r w:rsidRPr="003A6A58">
          <w:rPr>
            <w:rStyle w:val="PageNumber"/>
            <w:rFonts w:ascii="Montserrat" w:hAnsi="Montserrat"/>
            <w:b/>
            <w:bCs/>
            <w:color w:val="005B9E"/>
            <w:sz w:val="12"/>
            <w:szCs w:val="12"/>
          </w:rPr>
          <w:instrText xml:space="preserve"> PAGE </w:instrText>
        </w:r>
        <w:r w:rsidRPr="003A6A58">
          <w:rPr>
            <w:rStyle w:val="PageNumber"/>
            <w:rFonts w:ascii="Montserrat" w:hAnsi="Montserrat"/>
            <w:b/>
            <w:bCs/>
            <w:color w:val="005B9E"/>
            <w:sz w:val="12"/>
            <w:szCs w:val="12"/>
          </w:rPr>
          <w:fldChar w:fldCharType="separate"/>
        </w:r>
        <w:r w:rsidRPr="003A6A58">
          <w:rPr>
            <w:rStyle w:val="PageNumber"/>
            <w:rFonts w:ascii="Montserrat" w:hAnsi="Montserrat"/>
            <w:b/>
            <w:bCs/>
            <w:noProof/>
            <w:color w:val="005B9E"/>
            <w:sz w:val="12"/>
            <w:szCs w:val="12"/>
          </w:rPr>
          <w:t>1</w:t>
        </w:r>
        <w:r w:rsidRPr="003A6A58">
          <w:rPr>
            <w:rStyle w:val="PageNumber"/>
            <w:rFonts w:ascii="Montserrat" w:hAnsi="Montserrat"/>
            <w:b/>
            <w:bCs/>
            <w:color w:val="005B9E"/>
            <w:sz w:val="12"/>
            <w:szCs w:val="12"/>
          </w:rPr>
          <w:fldChar w:fldCharType="end"/>
        </w:r>
      </w:p>
    </w:sdtContent>
  </w:sdt>
  <w:p w14:paraId="6E2968AB" w14:textId="7B252BC3" w:rsidR="00F84674" w:rsidRPr="003A6A58" w:rsidRDefault="00F84674" w:rsidP="00F84674">
    <w:pPr>
      <w:pStyle w:val="NEWPRESSOBIGBODYCOPY"/>
      <w:spacing w:after="0"/>
      <w:ind w:right="360"/>
      <w:rPr>
        <w:rFonts w:ascii="Montserrat" w:hAnsi="Montserrat" w:cs="Cera Pro"/>
        <w:b/>
        <w:bCs/>
        <w:color w:val="005B9E"/>
        <w:sz w:val="12"/>
        <w:szCs w:val="12"/>
      </w:rPr>
    </w:pPr>
    <w:r w:rsidRPr="003A6A58">
      <w:rPr>
        <w:rFonts w:ascii="Montserrat" w:hAnsi="Montserrat" w:cs="Cera Pro"/>
        <w:b/>
        <w:bCs/>
        <w:color w:val="005B9E"/>
        <w:sz w:val="12"/>
        <w:szCs w:val="12"/>
      </w:rPr>
      <w:t>Bioresource Processing Alliance | Student Project Proposal (</w:t>
    </w:r>
    <w:r w:rsidR="00A62FB4">
      <w:rPr>
        <w:rFonts w:ascii="Montserrat" w:hAnsi="Montserrat" w:cs="Cera Pro"/>
        <w:b/>
        <w:bCs/>
        <w:color w:val="005B9E"/>
        <w:sz w:val="12"/>
        <w:szCs w:val="12"/>
      </w:rPr>
      <w:t xml:space="preserve">PhD, </w:t>
    </w:r>
    <w:r w:rsidRPr="003A6A58">
      <w:rPr>
        <w:rFonts w:ascii="Montserrat" w:hAnsi="Montserrat" w:cs="Cera Pro"/>
        <w:b/>
        <w:bCs/>
        <w:color w:val="005B9E"/>
        <w:sz w:val="12"/>
        <w:szCs w:val="12"/>
      </w:rPr>
      <w:t>Master’s and Internships)</w:t>
    </w:r>
    <w:r w:rsidR="007471C9">
      <w:rPr>
        <w:rFonts w:ascii="Montserrat" w:hAnsi="Montserrat" w:cs="Cera Pro"/>
        <w:b/>
        <w:bCs/>
        <w:color w:val="005B9E"/>
        <w:sz w:val="12"/>
        <w:szCs w:val="12"/>
      </w:rPr>
      <w:t xml:space="preserve"> | V</w:t>
    </w:r>
    <w:r w:rsidR="00A62FB4">
      <w:rPr>
        <w:rFonts w:ascii="Montserrat" w:hAnsi="Montserrat" w:cs="Cera Pro"/>
        <w:b/>
        <w:bCs/>
        <w:color w:val="005B9E"/>
        <w:sz w:val="12"/>
        <w:szCs w:val="12"/>
      </w:rPr>
      <w:t>3</w:t>
    </w:r>
    <w:r w:rsidR="007471C9">
      <w:rPr>
        <w:rFonts w:ascii="Montserrat" w:hAnsi="Montserrat" w:cs="Cera Pro"/>
        <w:b/>
        <w:bCs/>
        <w:color w:val="005B9E"/>
        <w:sz w:val="12"/>
        <w:szCs w:val="12"/>
      </w:rPr>
      <w:t>.0</w:t>
    </w:r>
  </w:p>
  <w:p w14:paraId="24EB6F1C" w14:textId="77777777" w:rsidR="00F84674" w:rsidRDefault="00F84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890E" w14:textId="77777777" w:rsidR="00140663" w:rsidRDefault="00140663" w:rsidP="00E6377C">
      <w:r>
        <w:separator/>
      </w:r>
    </w:p>
  </w:footnote>
  <w:footnote w:type="continuationSeparator" w:id="0">
    <w:p w14:paraId="333C49FD" w14:textId="77777777" w:rsidR="00140663" w:rsidRDefault="00140663" w:rsidP="00E6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EB76" w14:textId="77A6CB31" w:rsidR="00E6377C" w:rsidRDefault="00E637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CE053F" wp14:editId="57E5DB6B">
          <wp:simplePos x="0" y="0"/>
          <wp:positionH relativeFrom="margin">
            <wp:posOffset>-457200</wp:posOffset>
          </wp:positionH>
          <wp:positionV relativeFrom="margin">
            <wp:posOffset>-1841500</wp:posOffset>
          </wp:positionV>
          <wp:extent cx="7560000" cy="1481517"/>
          <wp:effectExtent l="0" t="0" r="0" b="4445"/>
          <wp:wrapNone/>
          <wp:docPr id="15510310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54210" name="Picture 772754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81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C0FE3C" w14:textId="77777777" w:rsidR="00E6377C" w:rsidRDefault="00E63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07B"/>
    <w:multiLevelType w:val="hybridMultilevel"/>
    <w:tmpl w:val="E72E5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3804"/>
    <w:multiLevelType w:val="multilevel"/>
    <w:tmpl w:val="0A48F080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C11A1"/>
    <w:multiLevelType w:val="hybridMultilevel"/>
    <w:tmpl w:val="0A48F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264FE"/>
    <w:multiLevelType w:val="hybridMultilevel"/>
    <w:tmpl w:val="2E106570"/>
    <w:lvl w:ilvl="0" w:tplc="B290E318">
      <w:start w:val="1"/>
      <w:numFmt w:val="decimal"/>
      <w:lvlText w:val="%1."/>
      <w:lvlJc w:val="left"/>
      <w:pPr>
        <w:ind w:left="360" w:hanging="360"/>
      </w:pPr>
      <w:rPr>
        <w:rFonts w:ascii="Cera Pro" w:hAnsi="Cera Pro" w:hint="default"/>
        <w:b w:val="0"/>
        <w:i/>
        <w:sz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70309"/>
    <w:multiLevelType w:val="hybridMultilevel"/>
    <w:tmpl w:val="9A180A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34B81"/>
    <w:multiLevelType w:val="multilevel"/>
    <w:tmpl w:val="0A48F080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A247A4"/>
    <w:multiLevelType w:val="hybridMultilevel"/>
    <w:tmpl w:val="A4584770"/>
    <w:lvl w:ilvl="0" w:tplc="19DC737E">
      <w:start w:val="1"/>
      <w:numFmt w:val="decimal"/>
      <w:lvlText w:val="%1."/>
      <w:lvlJc w:val="left"/>
      <w:pPr>
        <w:ind w:left="360" w:hanging="360"/>
      </w:pPr>
      <w:rPr>
        <w:rFonts w:ascii="Cera Pro" w:hAnsi="Cera Pro" w:hint="default"/>
        <w:b w:val="0"/>
        <w:i/>
        <w:sz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B3CFC"/>
    <w:multiLevelType w:val="multilevel"/>
    <w:tmpl w:val="0A48F08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1084">
    <w:abstractNumId w:val="4"/>
  </w:num>
  <w:num w:numId="2" w16cid:durableId="377120962">
    <w:abstractNumId w:val="2"/>
  </w:num>
  <w:num w:numId="3" w16cid:durableId="571935845">
    <w:abstractNumId w:val="6"/>
  </w:num>
  <w:num w:numId="4" w16cid:durableId="918978318">
    <w:abstractNumId w:val="3"/>
  </w:num>
  <w:num w:numId="5" w16cid:durableId="1290824569">
    <w:abstractNumId w:val="7"/>
  </w:num>
  <w:num w:numId="6" w16cid:durableId="1745643370">
    <w:abstractNumId w:val="5"/>
  </w:num>
  <w:num w:numId="7" w16cid:durableId="927427525">
    <w:abstractNumId w:val="1"/>
  </w:num>
  <w:num w:numId="8" w16cid:durableId="64180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7C"/>
    <w:rsid w:val="00094D59"/>
    <w:rsid w:val="000D7523"/>
    <w:rsid w:val="00107DB6"/>
    <w:rsid w:val="00140663"/>
    <w:rsid w:val="002C0B7A"/>
    <w:rsid w:val="0031508D"/>
    <w:rsid w:val="00324C84"/>
    <w:rsid w:val="00387FD5"/>
    <w:rsid w:val="003A6A58"/>
    <w:rsid w:val="003F0501"/>
    <w:rsid w:val="00480FBA"/>
    <w:rsid w:val="0049447A"/>
    <w:rsid w:val="004A45BD"/>
    <w:rsid w:val="004B4FA0"/>
    <w:rsid w:val="004F2A82"/>
    <w:rsid w:val="00684743"/>
    <w:rsid w:val="00695A61"/>
    <w:rsid w:val="006965BC"/>
    <w:rsid w:val="007471C9"/>
    <w:rsid w:val="007F42A8"/>
    <w:rsid w:val="00810A8E"/>
    <w:rsid w:val="00860A92"/>
    <w:rsid w:val="009444BD"/>
    <w:rsid w:val="00952603"/>
    <w:rsid w:val="00954DA7"/>
    <w:rsid w:val="00964BDC"/>
    <w:rsid w:val="009729F9"/>
    <w:rsid w:val="00993DE0"/>
    <w:rsid w:val="009E4462"/>
    <w:rsid w:val="00A62FB4"/>
    <w:rsid w:val="00AF1BE7"/>
    <w:rsid w:val="00BB0DE9"/>
    <w:rsid w:val="00BC22D5"/>
    <w:rsid w:val="00BF5AB4"/>
    <w:rsid w:val="00C7562E"/>
    <w:rsid w:val="00C942C6"/>
    <w:rsid w:val="00CA4EA1"/>
    <w:rsid w:val="00DF2B7D"/>
    <w:rsid w:val="00E54D98"/>
    <w:rsid w:val="00E6377C"/>
    <w:rsid w:val="00EB3877"/>
    <w:rsid w:val="00EB6220"/>
    <w:rsid w:val="00F84674"/>
    <w:rsid w:val="00F86B5E"/>
    <w:rsid w:val="00F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A9CAB"/>
  <w15:chartTrackingRefBased/>
  <w15:docId w15:val="{B2DE52CF-9AD5-6149-841A-1B6024AE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3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7C"/>
  </w:style>
  <w:style w:type="paragraph" w:styleId="Footer">
    <w:name w:val="footer"/>
    <w:basedOn w:val="Normal"/>
    <w:link w:val="FooterChar"/>
    <w:uiPriority w:val="99"/>
    <w:unhideWhenUsed/>
    <w:rsid w:val="00E63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7C"/>
  </w:style>
  <w:style w:type="paragraph" w:customStyle="1" w:styleId="NEWPRESSOBIGBODYCOPY">
    <w:name w:val="NEW PRESSO BIG BODY COPY"/>
    <w:basedOn w:val="Normal"/>
    <w:uiPriority w:val="99"/>
    <w:rsid w:val="00E6377C"/>
    <w:pPr>
      <w:suppressAutoHyphens/>
      <w:autoSpaceDE w:val="0"/>
      <w:autoSpaceDN w:val="0"/>
      <w:adjustRightInd w:val="0"/>
      <w:spacing w:after="283" w:line="340" w:lineRule="atLeast"/>
      <w:textAlignment w:val="center"/>
    </w:pPr>
    <w:rPr>
      <w:rFonts w:ascii="Brandon Text Light" w:hAnsi="Brandon Text Light" w:cs="Brandon Text Light"/>
      <w:color w:val="000000"/>
      <w:kern w:val="0"/>
      <w:lang w:val="en-US"/>
    </w:rPr>
  </w:style>
  <w:style w:type="paragraph" w:customStyle="1" w:styleId="BasicParagraph">
    <w:name w:val="[Basic Paragraph]"/>
    <w:basedOn w:val="Normal"/>
    <w:uiPriority w:val="99"/>
    <w:rsid w:val="00954DA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954D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D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954DA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84674"/>
  </w:style>
  <w:style w:type="numbering" w:customStyle="1" w:styleId="CurrentList1">
    <w:name w:val="Current List1"/>
    <w:uiPriority w:val="99"/>
    <w:rsid w:val="0049447A"/>
    <w:pPr>
      <w:numPr>
        <w:numId w:val="5"/>
      </w:numPr>
    </w:pPr>
  </w:style>
  <w:style w:type="numbering" w:customStyle="1" w:styleId="CurrentList2">
    <w:name w:val="Current List2"/>
    <w:uiPriority w:val="99"/>
    <w:rsid w:val="0049447A"/>
    <w:pPr>
      <w:numPr>
        <w:numId w:val="6"/>
      </w:numPr>
    </w:pPr>
  </w:style>
  <w:style w:type="numbering" w:customStyle="1" w:styleId="CurrentList3">
    <w:name w:val="Current List3"/>
    <w:uiPriority w:val="99"/>
    <w:rsid w:val="0049447A"/>
    <w:pPr>
      <w:numPr>
        <w:numId w:val="7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D75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bioresourceprocessing.co.nz/working-with-us/funding-too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ky.solomon@bioresourceprocessing.co.n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oresourceprocessing.co.nz/apply-now/key-date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654</Words>
  <Characters>3594</Characters>
  <Application>Microsoft Office Word</Application>
  <DocSecurity>0</DocSecurity>
  <Lines>149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 Haggart</dc:creator>
  <cp:keywords/>
  <dc:description/>
  <cp:lastModifiedBy>Eamon Haggart</cp:lastModifiedBy>
  <cp:revision>11</cp:revision>
  <dcterms:created xsi:type="dcterms:W3CDTF">2026-06-07T22:34:00Z</dcterms:created>
  <dcterms:modified xsi:type="dcterms:W3CDTF">2026-06-21T23:49:00Z</dcterms:modified>
</cp:coreProperties>
</file>